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B624B" w14:textId="77777777" w:rsidR="00BD3BB3" w:rsidRPr="0022631D" w:rsidRDefault="00BD3BB3" w:rsidP="00BD3BB3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3756B6C8" w14:textId="77777777" w:rsidR="00BD3BB3" w:rsidRPr="00E56328" w:rsidRDefault="00BD3BB3" w:rsidP="00BD3BB3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14AEE0EA" w14:textId="77777777" w:rsidR="00BD3BB3" w:rsidRPr="000C454A" w:rsidRDefault="00BD3BB3" w:rsidP="00BD3BB3">
      <w:pPr>
        <w:tabs>
          <w:tab w:val="left" w:pos="4125"/>
          <w:tab w:val="right" w:pos="10539"/>
        </w:tabs>
        <w:spacing w:before="0" w:after="0"/>
        <w:ind w:left="0" w:firstLine="0"/>
        <w:jc w:val="right"/>
        <w:rPr>
          <w:rFonts w:ascii="GHEA Grapalat" w:hAnsi="GHEA Grapalat"/>
          <w:szCs w:val="24"/>
          <w:lang w:val="hy-AM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13F724B6" w14:textId="77777777" w:rsidR="00DE5DDE" w:rsidRPr="00BD3BB3" w:rsidRDefault="00DE5DDE" w:rsidP="00BD3BB3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14:paraId="0B481A56" w14:textId="77777777" w:rsidR="0022631D" w:rsidRPr="00DE307F" w:rsidRDefault="0022631D" w:rsidP="0021558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826FBE7" w14:textId="77777777" w:rsidR="0022631D" w:rsidRDefault="00A07850" w:rsidP="0021558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73AE9AA3" w14:textId="77777777" w:rsidR="00215585" w:rsidRPr="00DE307F" w:rsidRDefault="00215585" w:rsidP="0021558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A9AC2A2" w14:textId="33EC4F26" w:rsidR="0022631D" w:rsidRDefault="009A6C13" w:rsidP="0021558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Արտաշատի համայնքապետարանը</w:t>
      </w:r>
      <w:r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215585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ՀՀ,</w:t>
      </w:r>
      <w:r w:rsidR="00D16013"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215585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Արարատի մարզ ք.Արտաշատ,Օգոստոսի 23/62</w:t>
      </w:r>
      <w:r w:rsidRPr="00215585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r w:rsidR="00202413" w:rsidRPr="00215585"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արիքների համար </w:t>
      </w:r>
      <w:r w:rsidR="00202413" w:rsidRPr="00215585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>«</w:t>
      </w:r>
      <w:r w:rsidR="00215585" w:rsidRPr="00215585">
        <w:rPr>
          <w:rStyle w:val="ae"/>
          <w:rFonts w:ascii="GHEA Grapalat" w:hAnsi="GHEA Grapalat"/>
          <w:b/>
          <w:sz w:val="20"/>
          <w:szCs w:val="20"/>
          <w:lang w:val="hy-AM"/>
        </w:rPr>
        <w:t>Արտաշատ համայնքի Լանջազատ բնակավայրում պոմպակայանի կառուցման աշխատանքներ</w:t>
      </w:r>
      <w:r w:rsidR="00202413" w:rsidRPr="00215585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>ԱՄԱՀ-</w:t>
      </w:r>
      <w:r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ԲՄԱՇՁԲ–26/74 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202413" w:rsidRPr="00215585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</w:t>
      </w:r>
      <w:r w:rsidR="00202413"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>ԱՄԱՀ-</w:t>
      </w:r>
      <w:r w:rsidR="00215585" w:rsidRPr="00215585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ԲՄԱՇՁԲ–26/74 </w:t>
      </w:r>
      <w:r w:rsidRPr="00215585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2702C52D" w14:textId="77777777" w:rsidR="00215585" w:rsidRPr="00215585" w:rsidRDefault="00215585" w:rsidP="00215585">
      <w:pPr>
        <w:spacing w:before="0" w:after="0"/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709"/>
        <w:gridCol w:w="851"/>
        <w:gridCol w:w="11"/>
        <w:gridCol w:w="130"/>
        <w:gridCol w:w="332"/>
        <w:gridCol w:w="377"/>
        <w:gridCol w:w="234"/>
        <w:gridCol w:w="191"/>
        <w:gridCol w:w="426"/>
        <w:gridCol w:w="578"/>
        <w:gridCol w:w="81"/>
        <w:gridCol w:w="519"/>
        <w:gridCol w:w="97"/>
        <w:gridCol w:w="107"/>
        <w:gridCol w:w="187"/>
        <w:gridCol w:w="154"/>
        <w:gridCol w:w="732"/>
        <w:gridCol w:w="39"/>
        <w:gridCol w:w="57"/>
        <w:gridCol w:w="579"/>
        <w:gridCol w:w="208"/>
        <w:gridCol w:w="26"/>
        <w:gridCol w:w="186"/>
        <w:gridCol w:w="277"/>
        <w:gridCol w:w="1381"/>
      </w:tblGrid>
      <w:tr w:rsidR="0022631D" w:rsidRPr="0065711E" w14:paraId="224498D2" w14:textId="77777777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14:paraId="5E29820A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7"/>
            <w:vAlign w:val="center"/>
          </w:tcPr>
          <w:p w14:paraId="796E948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</w:p>
        </w:tc>
      </w:tr>
      <w:tr w:rsidR="0022631D" w:rsidRPr="00DD34B9" w14:paraId="7F4534C7" w14:textId="77777777" w:rsidTr="00206E83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14:paraId="3CA77659" w14:textId="77777777"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7F7407CC" w14:textId="77777777"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851" w:type="dxa"/>
            <w:vMerge w:val="restart"/>
            <w:vAlign w:val="center"/>
          </w:tcPr>
          <w:p w14:paraId="215C2AA7" w14:textId="77777777"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</w:p>
        </w:tc>
        <w:tc>
          <w:tcPr>
            <w:tcW w:w="1701" w:type="dxa"/>
            <w:gridSpan w:val="7"/>
            <w:vAlign w:val="center"/>
          </w:tcPr>
          <w:p w14:paraId="67DD00CA" w14:textId="77777777"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1" w:type="dxa"/>
            <w:gridSpan w:val="10"/>
            <w:vAlign w:val="center"/>
          </w:tcPr>
          <w:p w14:paraId="24742119" w14:textId="77777777"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16267C26" w14:textId="77777777"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381" w:type="dxa"/>
            <w:vMerge w:val="restart"/>
            <w:vAlign w:val="center"/>
          </w:tcPr>
          <w:p w14:paraId="5D757CE5" w14:textId="77777777"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14:paraId="11736737" w14:textId="77777777" w:rsidTr="00206E83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14:paraId="1D06C376" w14:textId="77777777"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27854170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3E2C28AD" w14:textId="77777777"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14:paraId="3F213729" w14:textId="77777777"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784DF037" w14:textId="77777777"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2551" w:type="dxa"/>
            <w:gridSpan w:val="10"/>
            <w:vAlign w:val="center"/>
          </w:tcPr>
          <w:p w14:paraId="61056364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276" w:type="dxa"/>
            <w:gridSpan w:val="5"/>
            <w:vMerge/>
          </w:tcPr>
          <w:p w14:paraId="26C2E572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</w:tcPr>
          <w:p w14:paraId="1DE91265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14:paraId="44A41BEC" w14:textId="77777777" w:rsidTr="00206E83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34B5724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C5AAF5C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14:paraId="4E062780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D26337D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D92220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0A2FEAF8" w14:textId="77777777"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14:paraId="6B55D4B4" w14:textId="77777777"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</w:tcPr>
          <w:p w14:paraId="56CDE876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</w:tcPr>
          <w:p w14:paraId="345BE670" w14:textId="77777777"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15585" w:rsidRPr="00017D8C" w14:paraId="19A35AED" w14:textId="77777777" w:rsidTr="00206E83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14:paraId="66D00047" w14:textId="77777777" w:rsidR="00215585" w:rsidRPr="00215585" w:rsidRDefault="00215585" w:rsidP="002155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1558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54A791F0" w14:textId="0A16B21E" w:rsidR="00215585" w:rsidRPr="00215585" w:rsidRDefault="00215585" w:rsidP="002155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215585">
              <w:rPr>
                <w:rStyle w:val="ae"/>
                <w:rFonts w:ascii="GHEA Grapalat" w:hAnsi="GHEA Grapalat"/>
                <w:i w:val="0"/>
                <w:iCs w:val="0"/>
                <w:sz w:val="18"/>
                <w:szCs w:val="18"/>
                <w:lang w:val="hy-AM"/>
              </w:rPr>
              <w:t>Արտաշատ համայնքի Լանջազատ բնակավայրում պոմպակայանի կառուցման աշխատանքներ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967E7A" w14:textId="77777777" w:rsidR="00215585" w:rsidRPr="00215585" w:rsidRDefault="00215585" w:rsidP="002155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21558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դրամ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</w:tcPr>
          <w:p w14:paraId="177EE371" w14:textId="77777777" w:rsidR="00215585" w:rsidRPr="00215585" w:rsidRDefault="00215585" w:rsidP="002155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1558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79E826B6" w14:textId="77777777" w:rsidR="00215585" w:rsidRPr="00215585" w:rsidRDefault="00215585" w:rsidP="002155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15585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14:paraId="5A220AF4" w14:textId="29FB04E4" w:rsidR="00215585" w:rsidRPr="00215585" w:rsidRDefault="00215585" w:rsidP="002155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15585">
              <w:rPr>
                <w:rFonts w:ascii="GHEA Grapalat" w:hAnsi="GHEA Grapalat"/>
                <w:sz w:val="18"/>
                <w:szCs w:val="18"/>
                <w:lang w:val="hy-AM"/>
              </w:rPr>
              <w:t>48</w:t>
            </w:r>
            <w:r w:rsidRPr="00215585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215585">
              <w:rPr>
                <w:rFonts w:ascii="GHEA Grapalat" w:hAnsi="GHEA Grapalat"/>
                <w:sz w:val="18"/>
                <w:szCs w:val="18"/>
                <w:lang w:val="hy-AM"/>
              </w:rPr>
              <w:t>632</w:t>
            </w:r>
            <w:r w:rsidRPr="00215585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215585">
              <w:rPr>
                <w:rFonts w:ascii="GHEA Grapalat" w:hAnsi="GHEA Grapalat"/>
                <w:sz w:val="18"/>
                <w:szCs w:val="18"/>
                <w:lang w:val="hy-AM"/>
              </w:rPr>
              <w:t>940</w:t>
            </w:r>
          </w:p>
        </w:tc>
        <w:tc>
          <w:tcPr>
            <w:tcW w:w="1276" w:type="dxa"/>
            <w:gridSpan w:val="6"/>
            <w:tcBorders>
              <w:bottom w:val="single" w:sz="4" w:space="0" w:color="auto"/>
            </w:tcBorders>
          </w:tcPr>
          <w:p w14:paraId="670B0FC6" w14:textId="35621D65" w:rsidR="00215585" w:rsidRPr="00215585" w:rsidRDefault="00215585" w:rsidP="002155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15585">
              <w:rPr>
                <w:rFonts w:ascii="GHEA Grapalat" w:hAnsi="GHEA Grapalat"/>
                <w:sz w:val="18"/>
                <w:szCs w:val="18"/>
                <w:lang w:val="hy-AM"/>
              </w:rPr>
              <w:t>48</w:t>
            </w:r>
            <w:r w:rsidRPr="00215585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215585">
              <w:rPr>
                <w:rFonts w:ascii="GHEA Grapalat" w:hAnsi="GHEA Grapalat"/>
                <w:sz w:val="18"/>
                <w:szCs w:val="18"/>
                <w:lang w:val="hy-AM"/>
              </w:rPr>
              <w:t>632</w:t>
            </w:r>
            <w:r w:rsidRPr="00215585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215585">
              <w:rPr>
                <w:rFonts w:ascii="GHEA Grapalat" w:hAnsi="GHEA Grapalat"/>
                <w:sz w:val="18"/>
                <w:szCs w:val="18"/>
                <w:lang w:val="hy-AM"/>
              </w:rPr>
              <w:t>940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</w:tcPr>
          <w:p w14:paraId="2E6916AB" w14:textId="41A31EF8" w:rsidR="00215585" w:rsidRPr="00215585" w:rsidRDefault="00215585" w:rsidP="0021558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15585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0975BA4" w14:textId="17482E0A" w:rsidR="00215585" w:rsidRPr="00215585" w:rsidRDefault="00215585" w:rsidP="00215585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15585">
              <w:rPr>
                <w:rFonts w:ascii="GHEA Grapalat" w:hAnsi="GHEA Grapalat"/>
                <w:sz w:val="18"/>
                <w:szCs w:val="18"/>
              </w:rPr>
              <w:t>Կցված է հավելված 1</w:t>
            </w:r>
          </w:p>
        </w:tc>
      </w:tr>
      <w:tr w:rsidR="00206E83" w:rsidRPr="00017D8C" w14:paraId="2983974B" w14:textId="77777777" w:rsidTr="00202413">
        <w:trPr>
          <w:trHeight w:val="169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E276CBE" w14:textId="77777777" w:rsidR="00206E83" w:rsidRPr="00117EF1" w:rsidRDefault="00206E83" w:rsidP="00206E83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06E83" w:rsidRPr="00DD34B9" w14:paraId="2C277AFD" w14:textId="77777777" w:rsidTr="00202413">
        <w:trPr>
          <w:trHeight w:val="137"/>
        </w:trPr>
        <w:tc>
          <w:tcPr>
            <w:tcW w:w="4160" w:type="dxa"/>
            <w:gridSpan w:val="10"/>
            <w:tcBorders>
              <w:bottom w:val="single" w:sz="8" w:space="0" w:color="auto"/>
            </w:tcBorders>
            <w:vAlign w:val="center"/>
          </w:tcPr>
          <w:p w14:paraId="384FD071" w14:textId="77777777" w:rsidR="00206E83" w:rsidRPr="00117EF1" w:rsidRDefault="00206E83" w:rsidP="00206E83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36" w:type="dxa"/>
            <w:gridSpan w:val="20"/>
            <w:tcBorders>
              <w:bottom w:val="single" w:sz="8" w:space="0" w:color="auto"/>
            </w:tcBorders>
            <w:vAlign w:val="center"/>
          </w:tcPr>
          <w:p w14:paraId="353E253E" w14:textId="679E3D1F" w:rsidR="00206E83" w:rsidRPr="00206E83" w:rsidRDefault="00215585" w:rsidP="00206E83">
            <w:pPr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6701E2">
              <w:rPr>
                <w:rFonts w:ascii="GHEA Grapalat" w:hAnsi="GHEA Grapalat" w:cs="Arial"/>
                <w:sz w:val="16"/>
                <w:szCs w:val="16"/>
                <w:lang w:val="hy-AM"/>
              </w:rPr>
              <w:t>Գնման</w:t>
            </w:r>
            <w:r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6701E2">
              <w:rPr>
                <w:rFonts w:ascii="GHEA Grapalat" w:hAnsi="GHEA Grapalat" w:cs="Arial"/>
                <w:sz w:val="16"/>
                <w:szCs w:val="16"/>
                <w:lang w:val="hy-AM"/>
              </w:rPr>
              <w:t>ընթացակարգը</w:t>
            </w:r>
            <w:r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6701E2">
              <w:rPr>
                <w:rFonts w:ascii="GHEA Grapalat" w:hAnsi="GHEA Grapalat" w:cs="Arial"/>
                <w:sz w:val="16"/>
                <w:szCs w:val="16"/>
                <w:lang w:val="hy-AM"/>
              </w:rPr>
              <w:t>իրականացնել</w:t>
            </w:r>
            <w:r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,,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 2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>2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 –րդ հոդվածի 1-ին մասով,  Հայաստանի Հանրապետության կառավարության 04 մայիս 2017 թվականի թիվ 526-ն որոշման 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>80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>-րդ կետով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:  </w:t>
            </w:r>
            <w:r w:rsidRPr="006701E2">
              <w:rPr>
                <w:rFonts w:ascii="GHEA Grapalat" w:hAnsi="GHEA Grapalat"/>
                <w:sz w:val="16"/>
                <w:szCs w:val="16"/>
                <w:u w:val="single"/>
                <w:lang w:val="de-DE"/>
              </w:rPr>
              <w:t>Հիմնավորում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` Գնման առարկայի գինը գերազանցում է գնումների բազային միավորը, գնման առարկան ներառված չէ </w:t>
            </w:r>
            <w:r w:rsidRPr="006701E2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6701E2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6701E2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մասում /էլեկտրոնային աճուրդի միջոցով ձեռք բերվող ապրանքների, աշխատանքների, ծառայությունների ցուցակ/ ,15-րդ մասում /փակ պարբերական մրցույթով ձեռք բերվող ապրանքների, աշխատանքների, ծառայությունների ցուցակ/,գնման առարկայի գինը մեծ է  բաց մրցույթի ընթացակարգ կազմակերպելու նվազագույն շեմից / գնումների բազային միավորը ութսունապատիկ/, հետևաբար գնման ընթացակարգը կկազմակերպվի էլեկտրոնային եղանակով բաց մրցույթով:</w:t>
            </w:r>
          </w:p>
        </w:tc>
      </w:tr>
      <w:tr w:rsidR="00206E83" w:rsidRPr="00DD34B9" w14:paraId="5ABFE261" w14:textId="77777777" w:rsidTr="00202413">
        <w:trPr>
          <w:trHeight w:val="196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1A60FFC" w14:textId="77777777" w:rsidR="00206E83" w:rsidRPr="00F34726" w:rsidRDefault="00206E83" w:rsidP="00206E83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206E83" w:rsidRPr="00A07850" w14:paraId="6703553F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C870C" w14:textId="77777777" w:rsidR="00206E83" w:rsidRPr="00847D78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 ուղարկելու կամ հրապարակելո ւամսաթիվը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B59434" w14:textId="41FDA27F" w:rsidR="00206E83" w:rsidRPr="00847D78" w:rsidRDefault="003122B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 w:rsidR="00215585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206E8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ապրիլ</w:t>
            </w:r>
            <w:r w:rsidR="00206E83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="00206E8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206E83" w:rsidRPr="00A07850" w14:paraId="5AC5506D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A413C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D54B21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FEA89" w14:textId="1EDFE386" w:rsidR="00206E83" w:rsidRPr="00A07850" w:rsidRDefault="00215585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206E83" w:rsidRPr="00A07850" w14:paraId="67370698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B4A73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40A59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DD9BC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206E83" w:rsidRPr="00A07850" w14:paraId="172CF584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4D474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73ACF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7FAC7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C8D7E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</w:p>
        </w:tc>
      </w:tr>
      <w:tr w:rsidR="00206E83" w:rsidRPr="00A07850" w14:paraId="5A1ED93A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37B28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287BD4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6D1A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D464E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206E83" w:rsidRPr="00A07850" w14:paraId="58E4D24E" w14:textId="77777777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07D6E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8CC5D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4D8BD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B930A" w14:textId="77777777" w:rsidR="00206E83" w:rsidRPr="00A07850" w:rsidRDefault="00206E83" w:rsidP="00206E8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206E83" w:rsidRPr="00A07850" w14:paraId="004672DC" w14:textId="77777777" w:rsidTr="00202413">
        <w:trPr>
          <w:trHeight w:val="54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D64D4D9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06E83" w:rsidRPr="00A07850" w14:paraId="10DBAFFF" w14:textId="77777777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14:paraId="29B11639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991" w:type="dxa"/>
            <w:gridSpan w:val="5"/>
            <w:vMerge w:val="restart"/>
            <w:vAlign w:val="center"/>
          </w:tcPr>
          <w:p w14:paraId="09AE5A4F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6909" w:type="dxa"/>
            <w:gridSpan w:val="23"/>
            <w:vAlign w:val="center"/>
          </w:tcPr>
          <w:p w14:paraId="00CB4326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206E83" w:rsidRPr="00A07850" w14:paraId="6D771D30" w14:textId="77777777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14:paraId="56FB7D0A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5"/>
            <w:vMerge/>
            <w:vAlign w:val="center"/>
          </w:tcPr>
          <w:p w14:paraId="08F8BED7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0"/>
            <w:vAlign w:val="center"/>
          </w:tcPr>
          <w:p w14:paraId="49BE03F0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9"/>
            <w:vAlign w:val="center"/>
          </w:tcPr>
          <w:p w14:paraId="19A9F31E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0" w:type="dxa"/>
            <w:gridSpan w:val="4"/>
            <w:vAlign w:val="center"/>
          </w:tcPr>
          <w:p w14:paraId="27E09314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206E83" w:rsidRPr="00A07850" w14:paraId="3CED95A4" w14:textId="77777777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14:paraId="0DA799C0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 xml:space="preserve">աբաժին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00" w:type="dxa"/>
            <w:gridSpan w:val="28"/>
            <w:vAlign w:val="center"/>
          </w:tcPr>
          <w:p w14:paraId="71C21005" w14:textId="77777777" w:rsidR="00206E83" w:rsidRPr="00A07850" w:rsidRDefault="00206E83" w:rsidP="00206E8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3122B3" w:rsidRPr="00A07850" w14:paraId="5726172F" w14:textId="77777777" w:rsidTr="00206E83">
        <w:trPr>
          <w:trHeight w:val="414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14:paraId="019277F1" w14:textId="77777777" w:rsidR="003122B3" w:rsidRPr="004D535E" w:rsidRDefault="003122B3" w:rsidP="003122B3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991" w:type="dxa"/>
            <w:gridSpan w:val="5"/>
            <w:tcBorders>
              <w:bottom w:val="single" w:sz="4" w:space="0" w:color="auto"/>
            </w:tcBorders>
          </w:tcPr>
          <w:p w14:paraId="6B101757" w14:textId="75E48C04" w:rsidR="003122B3" w:rsidRPr="004D535E" w:rsidRDefault="003122B3" w:rsidP="003122B3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E0FB2">
              <w:rPr>
                <w:rFonts w:ascii="GHEA Grapalat" w:hAnsi="GHEA Grapalat"/>
                <w:sz w:val="20"/>
                <w:szCs w:val="20"/>
              </w:rPr>
              <w:t>«</w:t>
            </w:r>
            <w:r w:rsidR="00B326A4">
              <w:rPr>
                <w:rFonts w:ascii="GHEA Grapalat" w:hAnsi="GHEA Grapalat"/>
                <w:sz w:val="20"/>
                <w:szCs w:val="20"/>
              </w:rPr>
              <w:t>Արտ Պլաս</w:t>
            </w:r>
            <w:r w:rsidRPr="00DE0FB2">
              <w:rPr>
                <w:rFonts w:ascii="GHEA Grapalat" w:eastAsia="MS Mincho" w:hAnsi="GHEA Grapalat" w:cs="MS Mincho"/>
                <w:sz w:val="20"/>
                <w:szCs w:val="20"/>
              </w:rPr>
              <w:t>»ՍՊԸ</w:t>
            </w:r>
          </w:p>
        </w:tc>
        <w:tc>
          <w:tcPr>
            <w:tcW w:w="2879" w:type="dxa"/>
            <w:gridSpan w:val="10"/>
            <w:tcBorders>
              <w:bottom w:val="single" w:sz="4" w:space="0" w:color="auto"/>
            </w:tcBorders>
          </w:tcPr>
          <w:p w14:paraId="635C46B0" w14:textId="6ECD3AC6" w:rsidR="003122B3" w:rsidRPr="004D535E" w:rsidRDefault="00B326A4" w:rsidP="003122B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500 000</w:t>
            </w:r>
            <w:r w:rsidR="003122B3" w:rsidRPr="003A4E4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160" w:type="dxa"/>
            <w:gridSpan w:val="9"/>
            <w:tcBorders>
              <w:bottom w:val="single" w:sz="4" w:space="0" w:color="auto"/>
            </w:tcBorders>
          </w:tcPr>
          <w:p w14:paraId="6610AA79" w14:textId="76D0F61D" w:rsidR="003122B3" w:rsidRPr="004D535E" w:rsidRDefault="00B326A4" w:rsidP="003122B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100 000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14:paraId="2868CA50" w14:textId="03F4065A" w:rsidR="003122B3" w:rsidRPr="004D535E" w:rsidRDefault="00B326A4" w:rsidP="003122B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</w:t>
            </w:r>
            <w:r>
              <w:rPr>
                <w:rFonts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600 000</w:t>
            </w:r>
            <w:r w:rsidR="003122B3" w:rsidRPr="003A4E4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122B3" w:rsidRPr="00A07850" w14:paraId="3380C796" w14:textId="77777777" w:rsidTr="00202413">
        <w:tc>
          <w:tcPr>
            <w:tcW w:w="10596" w:type="dxa"/>
            <w:gridSpan w:val="30"/>
            <w:tcBorders>
              <w:bottom w:val="single" w:sz="8" w:space="0" w:color="auto"/>
            </w:tcBorders>
            <w:vAlign w:val="center"/>
          </w:tcPr>
          <w:p w14:paraId="53350154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3122B3" w:rsidRPr="00A07850" w14:paraId="619ACB94" w14:textId="77777777" w:rsidTr="00202413">
        <w:tc>
          <w:tcPr>
            <w:tcW w:w="610" w:type="dxa"/>
            <w:vMerge w:val="restart"/>
            <w:vAlign w:val="center"/>
          </w:tcPr>
          <w:p w14:paraId="6E7597B0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</w:p>
        </w:tc>
        <w:tc>
          <w:tcPr>
            <w:tcW w:w="1441" w:type="dxa"/>
            <w:gridSpan w:val="3"/>
            <w:vMerge w:val="restart"/>
            <w:vAlign w:val="center"/>
          </w:tcPr>
          <w:p w14:paraId="30491EB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8545" w:type="dxa"/>
            <w:gridSpan w:val="26"/>
            <w:tcBorders>
              <w:bottom w:val="single" w:sz="8" w:space="0" w:color="auto"/>
            </w:tcBorders>
            <w:vAlign w:val="center"/>
          </w:tcPr>
          <w:p w14:paraId="002D36C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122B3" w:rsidRPr="00A07850" w14:paraId="60468368" w14:textId="77777777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0A80C676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94A48A1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vAlign w:val="center"/>
          </w:tcPr>
          <w:p w14:paraId="01D0FEF7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14:paraId="49D1FF3B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14:paraId="18394870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14:paraId="689CBE89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3122B3" w:rsidRPr="00A07850" w14:paraId="0B676BAD" w14:textId="77777777" w:rsidTr="00202413">
        <w:tc>
          <w:tcPr>
            <w:tcW w:w="610" w:type="dxa"/>
            <w:tcBorders>
              <w:bottom w:val="single" w:sz="8" w:space="0" w:color="auto"/>
            </w:tcBorders>
          </w:tcPr>
          <w:p w14:paraId="0C2C0D5E" w14:textId="7D9C4628" w:rsidR="003122B3" w:rsidRPr="00206E83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14:paraId="110987CC" w14:textId="6F3C7174" w:rsidR="003122B3" w:rsidRPr="00206E83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</w:tcPr>
          <w:p w14:paraId="35AB5CE0" w14:textId="77777777" w:rsidR="003122B3" w:rsidRPr="00206E83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206E8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14:paraId="0A16C6F5" w14:textId="77777777" w:rsidR="003122B3" w:rsidRPr="00206E83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206E8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14:paraId="26DB66B8" w14:textId="77777777" w:rsidR="003122B3" w:rsidRPr="00206E83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206E8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14:paraId="4A005FC9" w14:textId="7CD951F8" w:rsidR="003122B3" w:rsidRPr="00206E83" w:rsidRDefault="003122B3" w:rsidP="003122B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</w:p>
        </w:tc>
      </w:tr>
      <w:tr w:rsidR="003122B3" w:rsidRPr="00A07850" w14:paraId="05E6DB1A" w14:textId="77777777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14:paraId="199A9488" w14:textId="77777777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</w:p>
        </w:tc>
        <w:tc>
          <w:tcPr>
            <w:tcW w:w="8545" w:type="dxa"/>
            <w:gridSpan w:val="26"/>
            <w:vAlign w:val="center"/>
          </w:tcPr>
          <w:p w14:paraId="5A40E039" w14:textId="77777777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Ծանոթություն`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</w:p>
        </w:tc>
      </w:tr>
      <w:tr w:rsidR="003122B3" w:rsidRPr="00A07850" w14:paraId="605EBBE2" w14:textId="77777777" w:rsidTr="00202413">
        <w:trPr>
          <w:trHeight w:val="289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470399C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122B3" w:rsidRPr="00A07850" w14:paraId="0FBB6575" w14:textId="77777777" w:rsidTr="00202413">
        <w:trPr>
          <w:trHeight w:val="346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14:paraId="2D5ABF5E" w14:textId="77777777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14:paraId="0D6C5311" w14:textId="02507CD3" w:rsidR="003122B3" w:rsidRPr="00A07850" w:rsidRDefault="00B326A4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15 մայիս</w:t>
            </w:r>
            <w:r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122B3" w:rsidRPr="00A07850" w14:paraId="44F2D822" w14:textId="77777777" w:rsidTr="00202413">
        <w:trPr>
          <w:trHeight w:val="92"/>
        </w:trPr>
        <w:tc>
          <w:tcPr>
            <w:tcW w:w="4771" w:type="dxa"/>
            <w:gridSpan w:val="12"/>
            <w:vMerge w:val="restart"/>
            <w:vAlign w:val="center"/>
          </w:tcPr>
          <w:p w14:paraId="232FE869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7FF3D2BE" w14:textId="77777777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14:paraId="47E8B19E" w14:textId="77777777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</w:p>
        </w:tc>
      </w:tr>
      <w:tr w:rsidR="003122B3" w:rsidRPr="00A07850" w14:paraId="54C3DEAF" w14:textId="77777777" w:rsidTr="00202413">
        <w:trPr>
          <w:trHeight w:val="92"/>
        </w:trPr>
        <w:tc>
          <w:tcPr>
            <w:tcW w:w="4771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335A731C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2FFEBC16" w14:textId="510BF308" w:rsidR="003122B3" w:rsidRPr="009A6C13" w:rsidRDefault="00B326A4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714" w:type="dxa"/>
            <w:gridSpan w:val="7"/>
            <w:tcBorders>
              <w:bottom w:val="single" w:sz="8" w:space="0" w:color="auto"/>
            </w:tcBorders>
            <w:vAlign w:val="center"/>
          </w:tcPr>
          <w:p w14:paraId="5A825356" w14:textId="459E2607" w:rsidR="003122B3" w:rsidRPr="009A6C13" w:rsidRDefault="00B326A4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3122B3" w:rsidRPr="00A07850" w14:paraId="13E35A3D" w14:textId="77777777" w:rsidTr="00202413">
        <w:trPr>
          <w:trHeight w:val="344"/>
        </w:trPr>
        <w:tc>
          <w:tcPr>
            <w:tcW w:w="1059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D49C" w14:textId="23D63180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22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</w:t>
            </w:r>
            <w: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յիս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ի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..</w:t>
            </w:r>
          </w:p>
        </w:tc>
      </w:tr>
      <w:tr w:rsidR="003122B3" w:rsidRPr="00A07850" w14:paraId="1EFF2113" w14:textId="77777777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14:paraId="1409897D" w14:textId="77777777" w:rsidR="003122B3" w:rsidRPr="00C2382D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 ւամսաթիվը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14:paraId="4CEC4425" w14:textId="0206775F" w:rsidR="003122B3" w:rsidRPr="00A67C24" w:rsidRDefault="00B326A4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02</w:t>
            </w:r>
            <w:r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հուն</w:t>
            </w:r>
            <w:r w:rsidR="003122B3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իս</w:t>
            </w:r>
            <w:r w:rsidR="003122B3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ի</w:t>
            </w:r>
            <w:r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2026թ</w:t>
            </w:r>
            <w:r w:rsidR="003122B3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122B3" w:rsidRPr="00A07850" w14:paraId="4A418F18" w14:textId="77777777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14:paraId="3CA4A361" w14:textId="77777777" w:rsidR="003122B3" w:rsidRPr="00C2382D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14:paraId="131C930A" w14:textId="27A30279" w:rsidR="003122B3" w:rsidRPr="00DD34B9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D34B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03 </w:t>
            </w:r>
            <w:r w:rsidRPr="00DD34B9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>հունիսի</w:t>
            </w:r>
            <w:r w:rsidRPr="00DD34B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DD34B9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3122B3" w:rsidRPr="00A07850" w14:paraId="46926AEE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01B68DB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3122B3" w:rsidRPr="00A07850" w14:paraId="6D137E46" w14:textId="77777777" w:rsidTr="00C1404B">
        <w:tc>
          <w:tcPr>
            <w:tcW w:w="610" w:type="dxa"/>
            <w:vMerge w:val="restart"/>
            <w:vAlign w:val="center"/>
          </w:tcPr>
          <w:p w14:paraId="7A1D1056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14:paraId="4808B851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8469" w:type="dxa"/>
            <w:gridSpan w:val="25"/>
            <w:vAlign w:val="center"/>
          </w:tcPr>
          <w:p w14:paraId="1193C5AF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Պ</w:t>
            </w: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val="ru-RU" w:eastAsia="ru-RU"/>
              </w:rPr>
              <w:t>այմանագ</w:t>
            </w: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րի</w:t>
            </w:r>
          </w:p>
        </w:tc>
      </w:tr>
      <w:tr w:rsidR="003122B3" w:rsidRPr="00A07850" w14:paraId="235B5418" w14:textId="77777777" w:rsidTr="00C1404B">
        <w:trPr>
          <w:trHeight w:val="237"/>
        </w:trPr>
        <w:tc>
          <w:tcPr>
            <w:tcW w:w="610" w:type="dxa"/>
            <w:vMerge/>
            <w:vAlign w:val="center"/>
          </w:tcPr>
          <w:p w14:paraId="1FE02A02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75B85BD3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3CA7AA55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Պայմանագրի համարը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14:paraId="073E6250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Կնքման ամսաթիվը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14:paraId="7F4E4BF5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Կատարման վերջնա</w:t>
            </w:r>
            <w:r w:rsidRPr="00A67C24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  <w:r w:rsidRPr="00A67C24"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  <w:t>ժամկետը</w:t>
            </w:r>
          </w:p>
        </w:tc>
        <w:tc>
          <w:tcPr>
            <w:tcW w:w="1073" w:type="dxa"/>
            <w:gridSpan w:val="3"/>
            <w:vMerge w:val="restart"/>
            <w:vAlign w:val="center"/>
          </w:tcPr>
          <w:p w14:paraId="79C4FF5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</w:p>
        </w:tc>
        <w:tc>
          <w:tcPr>
            <w:tcW w:w="2753" w:type="dxa"/>
            <w:gridSpan w:val="8"/>
            <w:vAlign w:val="center"/>
          </w:tcPr>
          <w:p w14:paraId="1584D13A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</w:p>
        </w:tc>
      </w:tr>
      <w:tr w:rsidR="003122B3" w:rsidRPr="00A07850" w14:paraId="342BF8E1" w14:textId="77777777" w:rsidTr="00C1404B">
        <w:trPr>
          <w:trHeight w:val="238"/>
        </w:trPr>
        <w:tc>
          <w:tcPr>
            <w:tcW w:w="610" w:type="dxa"/>
            <w:vMerge/>
            <w:vAlign w:val="center"/>
          </w:tcPr>
          <w:p w14:paraId="01B5F523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3C8A0014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1531DA3C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14:paraId="348DE78B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14:paraId="42F89EBB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56EE409A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8"/>
            <w:vAlign w:val="center"/>
          </w:tcPr>
          <w:p w14:paraId="0D313787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</w:p>
        </w:tc>
      </w:tr>
      <w:tr w:rsidR="003122B3" w:rsidRPr="00A07850" w14:paraId="2F343E54" w14:textId="77777777" w:rsidTr="00206E83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14:paraId="15F7AA7B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953E2E2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33ECC5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D0EEDED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0CA64F4" w14:textId="77777777" w:rsidR="003122B3" w:rsidRPr="00A67C2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8FDCE6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vAlign w:val="center"/>
          </w:tcPr>
          <w:p w14:paraId="5D1A51D9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14:paraId="55C2DA0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B326A4" w:rsidRPr="00A07850" w14:paraId="0C27D596" w14:textId="77777777" w:rsidTr="00206E83">
        <w:trPr>
          <w:trHeight w:val="397"/>
        </w:trPr>
        <w:tc>
          <w:tcPr>
            <w:tcW w:w="610" w:type="dxa"/>
            <w:vMerge w:val="restart"/>
          </w:tcPr>
          <w:p w14:paraId="0247DDEF" w14:textId="77777777" w:rsidR="00B326A4" w:rsidRPr="00B326A4" w:rsidRDefault="00B326A4" w:rsidP="00B326A4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326A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vMerge w:val="restart"/>
          </w:tcPr>
          <w:p w14:paraId="1A19BCE5" w14:textId="45E3C3D6" w:rsidR="00B326A4" w:rsidRPr="00B326A4" w:rsidRDefault="00B326A4" w:rsidP="00B326A4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B326A4">
              <w:rPr>
                <w:rFonts w:ascii="GHEA Grapalat" w:hAnsi="GHEA Grapalat"/>
                <w:sz w:val="18"/>
                <w:szCs w:val="18"/>
              </w:rPr>
              <w:t>«Արտ Պլաս</w:t>
            </w:r>
            <w:r w:rsidRPr="00B326A4">
              <w:rPr>
                <w:rFonts w:ascii="GHEA Grapalat" w:eastAsia="MS Mincho" w:hAnsi="GHEA Grapalat" w:cs="MS Mincho"/>
                <w:sz w:val="18"/>
                <w:szCs w:val="18"/>
              </w:rPr>
              <w:t>» ՍՊԸ</w:t>
            </w:r>
          </w:p>
        </w:tc>
        <w:tc>
          <w:tcPr>
            <w:tcW w:w="1701" w:type="dxa"/>
            <w:gridSpan w:val="4"/>
            <w:vMerge w:val="restart"/>
          </w:tcPr>
          <w:p w14:paraId="687050F8" w14:textId="3760468F" w:rsidR="00B326A4" w:rsidRPr="00B326A4" w:rsidRDefault="00B326A4" w:rsidP="00B326A4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eastAsia="ru-RU"/>
              </w:rPr>
            </w:pPr>
            <w:r w:rsidRPr="00B326A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ԱՄԱՀ-ՀԲՄԱՇՁԲ-26/74</w:t>
            </w:r>
          </w:p>
        </w:tc>
        <w:tc>
          <w:tcPr>
            <w:tcW w:w="1134" w:type="dxa"/>
            <w:gridSpan w:val="4"/>
            <w:vMerge w:val="restart"/>
          </w:tcPr>
          <w:p w14:paraId="37DF1848" w14:textId="41D17790" w:rsidR="00B326A4" w:rsidRPr="00DD34B9" w:rsidRDefault="00B326A4" w:rsidP="00B326A4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DD34B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03 </w:t>
            </w:r>
            <w:r w:rsidRPr="00DD34B9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>հունիսի</w:t>
            </w:r>
            <w:r w:rsidRPr="00DD34B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2026թ</w:t>
            </w:r>
            <w:r w:rsidRPr="00DD34B9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08" w:type="dxa"/>
            <w:gridSpan w:val="6"/>
            <w:vMerge w:val="restart"/>
          </w:tcPr>
          <w:p w14:paraId="04B34200" w14:textId="483A1414" w:rsidR="00B326A4" w:rsidRPr="00DD34B9" w:rsidRDefault="00B326A4" w:rsidP="00B326A4">
            <w:pPr>
              <w:widowControl w:val="0"/>
              <w:spacing w:before="0"/>
              <w:ind w:left="0" w:firstLine="0"/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DD34B9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պայմանագիրը կողմերի մեջ ուժի մեջ մտնելու օրվանից հաշված 70 օր</w:t>
            </w:r>
            <w:r w:rsidRPr="00DD34B9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/>
              </w:rPr>
              <w:t>․</w:t>
            </w:r>
            <w:r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>օրվա ընթացքում /</w:t>
            </w:r>
            <w:r w:rsidR="00A67A27"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>12</w:t>
            </w:r>
            <w:r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>.0</w:t>
            </w:r>
            <w:r w:rsidR="00A67A27"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  <w:r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>.2026թ</w:t>
            </w:r>
            <w:r w:rsidRPr="00DD34B9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/>
              </w:rPr>
              <w:t>․</w:t>
            </w:r>
            <w:r w:rsidRPr="00DD34B9">
              <w:rPr>
                <w:rFonts w:ascii="GHEA Grapalat" w:eastAsia="MS Mincho" w:hAnsi="GHEA Grapalat" w:cs="MS Mincho"/>
                <w:bCs/>
                <w:color w:val="000000" w:themeColor="text1"/>
                <w:sz w:val="18"/>
                <w:szCs w:val="18"/>
                <w:lang w:val="hy-AM"/>
              </w:rPr>
              <w:t>/</w:t>
            </w:r>
          </w:p>
        </w:tc>
        <w:tc>
          <w:tcPr>
            <w:tcW w:w="1073" w:type="dxa"/>
            <w:gridSpan w:val="3"/>
            <w:vMerge w:val="restart"/>
          </w:tcPr>
          <w:p w14:paraId="6BF7A42F" w14:textId="77777777" w:rsidR="00B326A4" w:rsidRPr="00B326A4" w:rsidRDefault="00B326A4" w:rsidP="00B326A4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B326A4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372" w:type="dxa"/>
            <w:gridSpan w:val="7"/>
            <w:tcBorders>
              <w:bottom w:val="single" w:sz="4" w:space="0" w:color="auto"/>
            </w:tcBorders>
          </w:tcPr>
          <w:p w14:paraId="16628308" w14:textId="297CE08B" w:rsidR="00B326A4" w:rsidRPr="00B326A4" w:rsidRDefault="00DD34B9" w:rsidP="00B326A4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  <w:r w:rsidR="00B326A4" w:rsidRPr="00B326A4">
              <w:rPr>
                <w:rFonts w:ascii="GHEA Grapalat" w:hAnsi="GHEA Grapalat"/>
                <w:sz w:val="18"/>
                <w:szCs w:val="18"/>
              </w:rPr>
              <w:t xml:space="preserve">8 600 000 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C49895E" w14:textId="36BEF383" w:rsidR="00B326A4" w:rsidRPr="00B326A4" w:rsidRDefault="00DD34B9" w:rsidP="00B326A4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  <w:r w:rsidR="00B326A4" w:rsidRPr="00B326A4">
              <w:rPr>
                <w:rFonts w:ascii="GHEA Grapalat" w:hAnsi="GHEA Grapalat"/>
                <w:sz w:val="18"/>
                <w:szCs w:val="18"/>
              </w:rPr>
              <w:t xml:space="preserve">8 600 000 </w:t>
            </w:r>
          </w:p>
        </w:tc>
      </w:tr>
      <w:tr w:rsidR="003122B3" w:rsidRPr="00A07850" w14:paraId="79135F03" w14:textId="77777777" w:rsidTr="00A67A27">
        <w:trPr>
          <w:trHeight w:val="1237"/>
        </w:trPr>
        <w:tc>
          <w:tcPr>
            <w:tcW w:w="610" w:type="dxa"/>
            <w:vMerge/>
          </w:tcPr>
          <w:p w14:paraId="6F398753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</w:tcPr>
          <w:p w14:paraId="0D095EF6" w14:textId="77777777" w:rsidR="003122B3" w:rsidRPr="00B326A4" w:rsidRDefault="003122B3" w:rsidP="003122B3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Merge/>
          </w:tcPr>
          <w:p w14:paraId="3B8CB4BF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4"/>
            <w:vMerge/>
          </w:tcPr>
          <w:p w14:paraId="1FFED1C4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Merge/>
          </w:tcPr>
          <w:p w14:paraId="0DC1FF88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3"/>
            <w:vMerge/>
          </w:tcPr>
          <w:p w14:paraId="6674C824" w14:textId="77777777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372" w:type="dxa"/>
            <w:gridSpan w:val="7"/>
            <w:tcBorders>
              <w:top w:val="single" w:sz="4" w:space="0" w:color="auto"/>
            </w:tcBorders>
          </w:tcPr>
          <w:p w14:paraId="292EEEB6" w14:textId="565962FC" w:rsidR="003122B3" w:rsidRPr="00B326A4" w:rsidRDefault="003122B3" w:rsidP="003122B3">
            <w:pPr>
              <w:widowControl w:val="0"/>
              <w:spacing w:before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w:rsidRPr="00B326A4">
              <w:rPr>
                <w:rFonts w:ascii="GHEA Grapalat" w:hAnsi="GHEA Grapalat"/>
                <w:sz w:val="18"/>
                <w:szCs w:val="18"/>
              </w:rPr>
              <w:t>21</w:t>
            </w:r>
            <w:r w:rsidRPr="00B326A4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08888999" w14:textId="3E373CC8" w:rsidR="003122B3" w:rsidRPr="00B326A4" w:rsidRDefault="003122B3" w:rsidP="003122B3">
            <w:pPr>
              <w:widowControl w:val="0"/>
              <w:spacing w:before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3122B3" w:rsidRPr="00A07850" w14:paraId="73B66C33" w14:textId="77777777" w:rsidTr="00206E83">
        <w:trPr>
          <w:trHeight w:val="110"/>
        </w:trPr>
        <w:tc>
          <w:tcPr>
            <w:tcW w:w="610" w:type="dxa"/>
            <w:vAlign w:val="center"/>
          </w:tcPr>
          <w:p w14:paraId="7730EB46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17" w:type="dxa"/>
            <w:gridSpan w:val="4"/>
            <w:vAlign w:val="center"/>
          </w:tcPr>
          <w:p w14:paraId="2ABEDFE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77A17EE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98E7522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Align w:val="center"/>
          </w:tcPr>
          <w:p w14:paraId="39304DBA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3"/>
            <w:vAlign w:val="center"/>
          </w:tcPr>
          <w:p w14:paraId="0D22B124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7"/>
            <w:vAlign w:val="center"/>
          </w:tcPr>
          <w:p w14:paraId="06F25A0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14:paraId="1A741E2D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122B3" w:rsidRPr="00A07850" w14:paraId="1F13CAF4" w14:textId="77777777" w:rsidTr="00202413">
        <w:trPr>
          <w:trHeight w:val="150"/>
        </w:trPr>
        <w:tc>
          <w:tcPr>
            <w:tcW w:w="10596" w:type="dxa"/>
            <w:gridSpan w:val="30"/>
            <w:vAlign w:val="center"/>
          </w:tcPr>
          <w:p w14:paraId="3861E826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3122B3" w:rsidRPr="00A07850" w14:paraId="414619DC" w14:textId="77777777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555DC19D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14:paraId="08D98F1D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14:paraId="1D53EE4E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37E9E49A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22F3BF9D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7C0AB170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</w:p>
        </w:tc>
      </w:tr>
      <w:tr w:rsidR="003122B3" w:rsidRPr="00752EBB" w14:paraId="58FC723C" w14:textId="77777777" w:rsidTr="00A67A27">
        <w:trPr>
          <w:trHeight w:val="272"/>
        </w:trPr>
        <w:tc>
          <w:tcPr>
            <w:tcW w:w="610" w:type="dxa"/>
            <w:tcBorders>
              <w:bottom w:val="single" w:sz="8" w:space="0" w:color="auto"/>
            </w:tcBorders>
          </w:tcPr>
          <w:p w14:paraId="395AF6A5" w14:textId="77777777" w:rsidR="003122B3" w:rsidRPr="00A67A27" w:rsidRDefault="003122B3" w:rsidP="00A67A27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A67A2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</w:tcPr>
          <w:p w14:paraId="71B4FD18" w14:textId="4181DF81" w:rsidR="003122B3" w:rsidRPr="00A67A27" w:rsidRDefault="00A67A27" w:rsidP="00A67A27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A67A27">
              <w:rPr>
                <w:rFonts w:ascii="GHEA Grapalat" w:hAnsi="GHEA Grapalat"/>
                <w:sz w:val="18"/>
                <w:szCs w:val="18"/>
              </w:rPr>
              <w:t>«Արտ Պլաս</w:t>
            </w:r>
            <w:r w:rsidRPr="00A67A27">
              <w:rPr>
                <w:rFonts w:ascii="GHEA Grapalat" w:eastAsia="MS Mincho" w:hAnsi="GHEA Grapalat" w:cs="MS Mincho"/>
                <w:sz w:val="18"/>
                <w:szCs w:val="18"/>
              </w:rPr>
              <w:t>» ՍՊԸ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</w:tcPr>
          <w:p w14:paraId="5D4A9720" w14:textId="26B0D3E1" w:rsidR="003122B3" w:rsidRPr="00A67A27" w:rsidRDefault="00A67A27" w:rsidP="00A67A27">
            <w:pPr>
              <w:pStyle w:val="Default"/>
              <w:rPr>
                <w:rFonts w:ascii="GHEA Grapalat" w:eastAsia="MS Mincho" w:hAnsi="GHEA Grapalat" w:cs="MS Mincho"/>
                <w:color w:val="auto"/>
                <w:sz w:val="18"/>
                <w:szCs w:val="18"/>
                <w:lang w:val="en-US"/>
              </w:rPr>
            </w:pPr>
            <w:r w:rsidRPr="00A67A27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Արարատի մարզ, Գ</w:t>
            </w:r>
            <w:r w:rsidRPr="00A67A27">
              <w:rPr>
                <w:rFonts w:ascii="MS Mincho" w:eastAsia="MS Mincho" w:hAnsi="MS Mincho" w:cs="MS Mincho" w:hint="eastAsia"/>
                <w:color w:val="auto"/>
                <w:sz w:val="18"/>
                <w:szCs w:val="18"/>
                <w:lang w:val="hy-AM"/>
              </w:rPr>
              <w:t>․</w:t>
            </w:r>
            <w:r w:rsidRPr="00A67A27">
              <w:rPr>
                <w:rFonts w:ascii="GHEA Grapalat" w:eastAsia="MS Mincho" w:hAnsi="GHEA Grapalat" w:cs="MS Mincho"/>
                <w:color w:val="auto"/>
                <w:sz w:val="18"/>
                <w:szCs w:val="18"/>
                <w:lang w:val="hy-AM"/>
              </w:rPr>
              <w:t xml:space="preserve"> Շահումյան Արցախի 5</w:t>
            </w:r>
          </w:p>
          <w:p w14:paraId="475E63CD" w14:textId="7F6EEB6C" w:rsidR="003122B3" w:rsidRPr="00A67A27" w:rsidRDefault="003122B3" w:rsidP="00A67A27">
            <w:pPr>
              <w:pStyle w:val="Default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</w:tcPr>
          <w:p w14:paraId="0B278079" w14:textId="166EB595" w:rsidR="003122B3" w:rsidRPr="00A67A27" w:rsidRDefault="00A67A27" w:rsidP="00A67A27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67A27">
              <w:rPr>
                <w:rFonts w:ascii="GHEA Grapalat" w:hAnsi="GHEA Grapalat"/>
                <w:sz w:val="18"/>
                <w:szCs w:val="18"/>
              </w:rPr>
              <w:t>artplas@inbox.ru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</w:tcPr>
          <w:p w14:paraId="05786300" w14:textId="670D9AB2" w:rsidR="003122B3" w:rsidRPr="00A67A27" w:rsidRDefault="00DD34B9" w:rsidP="00A67A27">
            <w:pPr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220013333657000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</w:tcPr>
          <w:p w14:paraId="767A9D96" w14:textId="45814F49" w:rsidR="003122B3" w:rsidRPr="00A67A27" w:rsidRDefault="00A67A27" w:rsidP="00A67A27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67A27">
              <w:rPr>
                <w:rFonts w:ascii="GHEA Grapalat" w:hAnsi="GHEA Grapalat"/>
                <w:sz w:val="18"/>
                <w:szCs w:val="18"/>
                <w:lang w:val="hy-AM"/>
              </w:rPr>
              <w:t>04225743</w:t>
            </w:r>
          </w:p>
        </w:tc>
      </w:tr>
      <w:tr w:rsidR="003122B3" w:rsidRPr="003563E9" w14:paraId="167C5670" w14:textId="77777777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14:paraId="67B7539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14:paraId="7F0FBCD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14:paraId="19CCB29E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14:paraId="5CED0C8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D06423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14:paraId="44269058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3563E9" w14:paraId="75D54652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3B0CD1B1" w14:textId="77777777" w:rsidR="003122B3" w:rsidRPr="000E22D4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602A3AB8" w14:textId="77777777" w:rsidTr="004D53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79B86" w14:textId="77777777" w:rsidR="003122B3" w:rsidRPr="000E22D4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776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60E2A" w14:textId="77777777" w:rsidR="003122B3" w:rsidRPr="00A07850" w:rsidRDefault="003122B3" w:rsidP="003122B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3122B3" w:rsidRPr="00DD34B9" w14:paraId="71E5570C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4F1BA066" w14:textId="77777777" w:rsidR="003122B3" w:rsidRPr="00117EF1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07461380" w14:textId="77777777" w:rsidTr="00202413">
        <w:trPr>
          <w:trHeight w:val="288"/>
        </w:trPr>
        <w:tc>
          <w:tcPr>
            <w:tcW w:w="10596" w:type="dxa"/>
            <w:gridSpan w:val="30"/>
            <w:vAlign w:val="center"/>
          </w:tcPr>
          <w:p w14:paraId="06495A14" w14:textId="77777777" w:rsidR="003122B3" w:rsidRPr="00117EF1" w:rsidRDefault="003122B3" w:rsidP="003122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այնպես էլ Հայաստանի Հանրապետությունում պետական գրանցում ստացած հասարակական կազմակերպությունները և լրատվական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14:paraId="47116856" w14:textId="77777777" w:rsidR="003122B3" w:rsidRPr="00117EF1" w:rsidRDefault="003122B3" w:rsidP="003122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14:paraId="01DC987E" w14:textId="77777777" w:rsidR="003122B3" w:rsidRPr="00117EF1" w:rsidRDefault="003122B3" w:rsidP="003122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14:paraId="06D2C6CF" w14:textId="77777777" w:rsidR="003122B3" w:rsidRPr="00117EF1" w:rsidRDefault="003122B3" w:rsidP="003122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5F21AD0B" w14:textId="77777777" w:rsidR="003122B3" w:rsidRPr="00117EF1" w:rsidRDefault="003122B3" w:rsidP="003122B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29F87886" w14:textId="77777777" w:rsidR="003122B3" w:rsidRPr="00117EF1" w:rsidRDefault="003122B3" w:rsidP="003122B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3C3468B3" w14:textId="77777777" w:rsidR="003122B3" w:rsidRPr="00117EF1" w:rsidRDefault="003122B3" w:rsidP="003122B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41A16176" w14:textId="77777777" w:rsidR="003122B3" w:rsidRPr="00117EF1" w:rsidRDefault="003122B3" w:rsidP="003122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14:paraId="6724BBD0" w14:textId="77777777" w:rsidR="003122B3" w:rsidRPr="00117EF1" w:rsidRDefault="003122B3" w:rsidP="003122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3122B3" w:rsidRPr="00DD34B9" w14:paraId="3F167DC3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2666CF6C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5130255F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4C621667" w14:textId="77777777" w:rsidTr="004D535E">
        <w:trPr>
          <w:trHeight w:val="475"/>
        </w:trPr>
        <w:tc>
          <w:tcPr>
            <w:tcW w:w="2836" w:type="dxa"/>
            <w:gridSpan w:val="6"/>
            <w:tcBorders>
              <w:bottom w:val="single" w:sz="8" w:space="0" w:color="auto"/>
            </w:tcBorders>
          </w:tcPr>
          <w:p w14:paraId="5CE369EB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</w:tcPr>
          <w:p w14:paraId="1B635289" w14:textId="77777777" w:rsidR="003122B3" w:rsidRPr="00E25271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</w:p>
        </w:tc>
      </w:tr>
      <w:tr w:rsidR="003122B3" w:rsidRPr="00DD34B9" w14:paraId="22614C44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6A0255F1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76A7E74C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3B3A08A9" w14:textId="77777777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14:paraId="09B797B6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14:paraId="6343CDC6" w14:textId="77777777" w:rsidR="003122B3" w:rsidRPr="00E25271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3122B3" w:rsidRPr="00DD34B9" w14:paraId="71BEA01D" w14:textId="77777777" w:rsidTr="00202413">
        <w:trPr>
          <w:trHeight w:val="288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6B0C2B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DD34B9" w14:paraId="4CC5FD09" w14:textId="77777777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14:paraId="39117837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14:paraId="6E3D9D3C" w14:textId="77777777" w:rsidR="003122B3" w:rsidRPr="00E25271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3122B3" w:rsidRPr="00DD34B9" w14:paraId="3EEBC828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62890E05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122B3" w:rsidRPr="00A07850" w14:paraId="0FF55C30" w14:textId="77777777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14:paraId="766A8769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14:paraId="6FD9C206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3122B3" w:rsidRPr="00A07850" w14:paraId="395F49D0" w14:textId="77777777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14:paraId="52DE6897" w14:textId="77777777" w:rsidR="003122B3" w:rsidRPr="00A07850" w:rsidRDefault="003122B3" w:rsidP="003122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122B3" w:rsidRPr="00A07850" w14:paraId="5ECCA03E" w14:textId="77777777" w:rsidTr="00202413">
        <w:trPr>
          <w:trHeight w:val="227"/>
        </w:trPr>
        <w:tc>
          <w:tcPr>
            <w:tcW w:w="10596" w:type="dxa"/>
            <w:gridSpan w:val="30"/>
            <w:vAlign w:val="center"/>
          </w:tcPr>
          <w:p w14:paraId="179F8C0E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3122B3" w:rsidRPr="00A07850" w14:paraId="57843A0B" w14:textId="77777777" w:rsidTr="004D535E">
        <w:trPr>
          <w:trHeight w:val="47"/>
        </w:trPr>
        <w:tc>
          <w:tcPr>
            <w:tcW w:w="3687" w:type="dxa"/>
            <w:gridSpan w:val="7"/>
            <w:tcBorders>
              <w:bottom w:val="single" w:sz="8" w:space="0" w:color="auto"/>
            </w:tcBorders>
            <w:vAlign w:val="center"/>
          </w:tcPr>
          <w:p w14:paraId="6B2C5C56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</w:p>
        </w:tc>
        <w:tc>
          <w:tcPr>
            <w:tcW w:w="3424" w:type="dxa"/>
            <w:gridSpan w:val="14"/>
            <w:tcBorders>
              <w:bottom w:val="single" w:sz="8" w:space="0" w:color="auto"/>
            </w:tcBorders>
            <w:vAlign w:val="center"/>
          </w:tcPr>
          <w:p w14:paraId="1FDF4C13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14:paraId="5476400E" w14:textId="77777777" w:rsidR="003122B3" w:rsidRPr="00A07850" w:rsidRDefault="003122B3" w:rsidP="003122B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3122B3" w:rsidRPr="00A07850" w14:paraId="458F293E" w14:textId="77777777" w:rsidTr="004D535E">
        <w:trPr>
          <w:trHeight w:val="47"/>
        </w:trPr>
        <w:tc>
          <w:tcPr>
            <w:tcW w:w="3687" w:type="dxa"/>
            <w:gridSpan w:val="7"/>
            <w:vAlign w:val="center"/>
          </w:tcPr>
          <w:p w14:paraId="06B3937D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424" w:type="dxa"/>
            <w:gridSpan w:val="14"/>
            <w:vAlign w:val="center"/>
          </w:tcPr>
          <w:p w14:paraId="322DCD92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9"/>
            <w:vAlign w:val="center"/>
          </w:tcPr>
          <w:p w14:paraId="2234257E" w14:textId="77777777" w:rsidR="003122B3" w:rsidRPr="00A07850" w:rsidRDefault="003122B3" w:rsidP="003122B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14:paraId="202DFA87" w14:textId="51555743" w:rsidR="00B406A4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</w:rPr>
      </w:pPr>
      <w:r w:rsidRPr="00C10465">
        <w:rPr>
          <w:rStyle w:val="y2iqfc"/>
          <w:rFonts w:ascii="GHEA Grapalat" w:hAnsi="GHEA Grapalat"/>
          <w:b/>
          <w:color w:val="202124"/>
        </w:rPr>
        <w:t>Հավելված</w:t>
      </w:r>
      <w:r w:rsidRPr="00C10465">
        <w:rPr>
          <w:rStyle w:val="y2iqfc"/>
          <w:rFonts w:ascii="GHEA Grapalat" w:hAnsi="GHEA Grapalat"/>
          <w:b/>
          <w:color w:val="202124"/>
          <w:lang w:val="ru-RU"/>
        </w:rPr>
        <w:t xml:space="preserve"> 1</w:t>
      </w:r>
    </w:p>
    <w:tbl>
      <w:tblPr>
        <w:tblW w:w="21458" w:type="dxa"/>
        <w:tblInd w:w="108" w:type="dxa"/>
        <w:tblLook w:val="04A0" w:firstRow="1" w:lastRow="0" w:firstColumn="1" w:lastColumn="0" w:noHBand="0" w:noVBand="1"/>
      </w:tblPr>
      <w:tblGrid>
        <w:gridCol w:w="476"/>
        <w:gridCol w:w="219"/>
        <w:gridCol w:w="1"/>
        <w:gridCol w:w="2565"/>
        <w:gridCol w:w="7"/>
        <w:gridCol w:w="266"/>
        <w:gridCol w:w="425"/>
        <w:gridCol w:w="328"/>
        <w:gridCol w:w="266"/>
        <w:gridCol w:w="273"/>
        <w:gridCol w:w="136"/>
        <w:gridCol w:w="147"/>
        <w:gridCol w:w="284"/>
        <w:gridCol w:w="283"/>
        <w:gridCol w:w="226"/>
        <w:gridCol w:w="214"/>
        <w:gridCol w:w="266"/>
        <w:gridCol w:w="217"/>
        <w:gridCol w:w="49"/>
        <w:gridCol w:w="328"/>
        <w:gridCol w:w="266"/>
        <w:gridCol w:w="266"/>
        <w:gridCol w:w="328"/>
        <w:gridCol w:w="97"/>
        <w:gridCol w:w="169"/>
        <w:gridCol w:w="266"/>
        <w:gridCol w:w="279"/>
        <w:gridCol w:w="269"/>
        <w:gridCol w:w="15"/>
        <w:gridCol w:w="283"/>
        <w:gridCol w:w="266"/>
        <w:gridCol w:w="266"/>
        <w:gridCol w:w="388"/>
        <w:gridCol w:w="52"/>
        <w:gridCol w:w="184"/>
        <w:gridCol w:w="1154"/>
        <w:gridCol w:w="266"/>
        <w:gridCol w:w="266"/>
        <w:gridCol w:w="135"/>
        <w:gridCol w:w="131"/>
        <w:gridCol w:w="266"/>
        <w:gridCol w:w="266"/>
        <w:gridCol w:w="266"/>
        <w:gridCol w:w="266"/>
        <w:gridCol w:w="654"/>
        <w:gridCol w:w="266"/>
        <w:gridCol w:w="266"/>
        <w:gridCol w:w="266"/>
        <w:gridCol w:w="266"/>
        <w:gridCol w:w="266"/>
        <w:gridCol w:w="266"/>
        <w:gridCol w:w="266"/>
        <w:gridCol w:w="136"/>
        <w:gridCol w:w="130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5"/>
        <w:gridCol w:w="261"/>
        <w:gridCol w:w="266"/>
        <w:gridCol w:w="266"/>
        <w:gridCol w:w="236"/>
        <w:gridCol w:w="30"/>
      </w:tblGrid>
      <w:tr w:rsidR="00A67A27" w:rsidRPr="00A67A27" w14:paraId="55EE305F" w14:textId="77777777" w:rsidTr="00A67A27">
        <w:trPr>
          <w:gridAfter w:val="43"/>
          <w:wAfter w:w="11324" w:type="dxa"/>
          <w:trHeight w:val="255"/>
        </w:trPr>
        <w:tc>
          <w:tcPr>
            <w:tcW w:w="10134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B920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A67A27">
              <w:rPr>
                <w:rFonts w:ascii="Sylfaen" w:eastAsia="Times New Roman" w:hAnsi="Sylfaen" w:cs="Sylfaen"/>
                <w:sz w:val="20"/>
                <w:szCs w:val="20"/>
              </w:rPr>
              <w:t>Ծավալաթերթ</w:t>
            </w:r>
            <w:r w:rsidRPr="00A67A27">
              <w:rPr>
                <w:rFonts w:ascii="Arial Armenian" w:eastAsia="Times New Roman" w:hAnsi="Arial Armenian" w:cs="Arial"/>
                <w:sz w:val="20"/>
                <w:szCs w:val="20"/>
              </w:rPr>
              <w:t>-</w:t>
            </w:r>
            <w:r w:rsidRPr="00A67A27">
              <w:rPr>
                <w:rFonts w:ascii="Sylfaen" w:eastAsia="Times New Roman" w:hAnsi="Sylfaen" w:cs="Sylfaen"/>
                <w:sz w:val="20"/>
                <w:szCs w:val="20"/>
              </w:rPr>
              <w:t>Նախահաշիվ</w:t>
            </w:r>
          </w:p>
        </w:tc>
      </w:tr>
      <w:tr w:rsidR="00A67A27" w:rsidRPr="00A67A27" w14:paraId="1A21E273" w14:textId="77777777" w:rsidTr="00A67A27">
        <w:trPr>
          <w:gridAfter w:val="43"/>
          <w:wAfter w:w="11324" w:type="dxa"/>
          <w:trHeight w:val="255"/>
        </w:trPr>
        <w:tc>
          <w:tcPr>
            <w:tcW w:w="10134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282D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A67A27" w:rsidRPr="00A67A27" w14:paraId="67424C4A" w14:textId="77777777" w:rsidTr="00A67A27">
        <w:trPr>
          <w:gridAfter w:val="43"/>
          <w:wAfter w:w="11324" w:type="dxa"/>
          <w:trHeight w:val="150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90AA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B71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AA9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225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DFFD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D19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F7A8A1" w14:textId="77777777" w:rsidTr="00A67A27">
        <w:trPr>
          <w:gridAfter w:val="43"/>
          <w:wAfter w:w="11324" w:type="dxa"/>
          <w:trHeight w:val="45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8E8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NN</w:t>
            </w:r>
          </w:p>
        </w:tc>
        <w:tc>
          <w:tcPr>
            <w:tcW w:w="542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963C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²ßË³ï³ÝùÝ»ñÇ ³Ýí³ÝáõÙÁ                                    </w:t>
            </w:r>
          </w:p>
        </w:tc>
        <w:tc>
          <w:tcPr>
            <w:tcW w:w="6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58CA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ã/Ù                                                 </w:t>
            </w:r>
          </w:p>
        </w:tc>
        <w:tc>
          <w:tcPr>
            <w:tcW w:w="13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1C7D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Í³í³ÉÁ       </w:t>
            </w:r>
          </w:p>
        </w:tc>
        <w:tc>
          <w:tcPr>
            <w:tcW w:w="9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BA55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ØÇ³íáñÇ ³ñÅ»ùÁ                                              </w:t>
            </w:r>
          </w:p>
        </w:tc>
        <w:tc>
          <w:tcPr>
            <w:tcW w:w="12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FE8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ÀÝ¹³Ù»ÝÁ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/</w:t>
            </w:r>
            <w:r w:rsidRPr="00A67A27">
              <w:rPr>
                <w:rFonts w:ascii="Sylfaen" w:eastAsia="Times New Roman" w:hAnsi="Sylfaen" w:cs="Sylfaen"/>
                <w:sz w:val="18"/>
                <w:szCs w:val="18"/>
              </w:rPr>
              <w:t>հազ</w:t>
            </w: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8"/>
                <w:szCs w:val="18"/>
              </w:rPr>
              <w:t>դրամ</w:t>
            </w: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/                        </w:t>
            </w:r>
          </w:p>
        </w:tc>
      </w:tr>
      <w:tr w:rsidR="00A67A27" w:rsidRPr="00A67A27" w14:paraId="0B311B87" w14:textId="77777777" w:rsidTr="00A67A27">
        <w:trPr>
          <w:gridAfter w:val="41"/>
          <w:wAfter w:w="11088" w:type="dxa"/>
          <w:trHeight w:val="120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F5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0B8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03F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13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604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9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24D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12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D8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F67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</w:tr>
      <w:tr w:rsidR="00A67A27" w:rsidRPr="00A67A27" w14:paraId="6715BDD1" w14:textId="77777777" w:rsidTr="00A67A27">
        <w:trPr>
          <w:gridAfter w:val="41"/>
          <w:wAfter w:w="11088" w:type="dxa"/>
          <w:trHeight w:val="25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9B60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1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8F5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2E6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42A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4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13E2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5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A92E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A67A27">
              <w:rPr>
                <w:rFonts w:ascii="Arial Armenian" w:eastAsia="Times New Roman" w:hAnsi="Arial Armenian" w:cs="Arial"/>
                <w:sz w:val="18"/>
                <w:szCs w:val="18"/>
              </w:rPr>
              <w:t>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7239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03AE61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FE9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50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Պոմպակայան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A4C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09B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5BF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867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62ABA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91DB77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7F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64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16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4E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1E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BE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54C5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1DB48CA" w14:textId="77777777" w:rsidTr="00A67A27">
        <w:trPr>
          <w:gridAfter w:val="41"/>
          <w:wAfter w:w="11088" w:type="dxa"/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03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DC9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9B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D4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1C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BE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6F3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315C7C6" w14:textId="77777777" w:rsidTr="00A67A27">
        <w:trPr>
          <w:gridAfter w:val="41"/>
          <w:wAfter w:w="11088" w:type="dxa"/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4E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E3B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D9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EA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4F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94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9B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136060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EE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2D4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63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8A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94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A6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9E7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4CAAED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4A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458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Առկա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քարե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անցքերի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.2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708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E4C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0,050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8E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30,066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CE07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95C4B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82BF41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79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66A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C5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0A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DD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14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1D59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093045F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23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4D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B8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6B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AE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1F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C2D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80442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6D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D61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9D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91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19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4C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7F0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263FB3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D04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935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պաշտպանիչ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պատյանի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325x6,0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խողովակներից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B2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1D5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39E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27,362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1653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54,72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AE4B0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095E5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50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A26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CB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08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AA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3D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587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37556A0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4C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4EDF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D4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13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08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DB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BC4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B1B0E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05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498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DD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AA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A6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06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05E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93650C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38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660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հարթակի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քանդում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շերտերի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միասին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511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0AE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19,620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277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24,558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8B8C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481,83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1551C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ACCF09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C0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068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14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79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8A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D5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744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84F5B7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B1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56F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C0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D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FE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57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C89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2C951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40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D8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8F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32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C9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EF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6A4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D879485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3A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7B99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B2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8F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F9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83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2CB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3B4FE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AA4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38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.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աղբի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բարձում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էքսկավատորով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/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ինքնաթափերի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վրա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A483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93C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19,620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255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0,883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5FDC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17,33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33639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AA405E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31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81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50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F7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B4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D8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E09A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F01F61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6E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7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1C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61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13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81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CE0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84728D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C4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A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53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1B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67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FA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F6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4374D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85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4D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3B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56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E4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27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D87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8DA71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33C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20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.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աղբի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տեղափոխում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7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7F77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CC86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37,278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FDD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2,421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97EF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90,24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EC848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123816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5F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16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28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DA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C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D9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3237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FA2B3E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9C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90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DE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FA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0F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C7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AC6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E435A7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8A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7A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53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5F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4F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C4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002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3F0F6A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91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D6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F2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9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7A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26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4BC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1C45AA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44C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E8E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Առկա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քարե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անցքերի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4544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189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0,160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124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30,066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B07E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4,81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2DADF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0B60EE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5C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F3A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4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AA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A4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25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9170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3A7D281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B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0D6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6E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C2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59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1A0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A79F9A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5D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F91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4D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2D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C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6D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388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785A03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E6B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F3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պաշտպանիչ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պատյանի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1020x14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խողովակներից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74A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0A0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AD4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193,155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8170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193,16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768B8C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4A1237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5D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64D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24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21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49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D4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CF0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B4BB60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95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EBF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0D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8A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F0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E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D02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9E92C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ED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C23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F8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61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A9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96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1B8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207C26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F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E4A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38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1F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A9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94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072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19870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875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27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Խճի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նախաշերտի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իրականացում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խամքարբետոնե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բարձերի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տակ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F1F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A92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3,815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868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17,748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666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67,71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2BF9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F2EE50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11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D1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E0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ED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4F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9E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6992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FB5F78B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38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22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EA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5A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3B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07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585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0F12D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64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A2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CB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8C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04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56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AA6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AB078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DA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EA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 15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դասի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հիմքով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խամքարբետոնե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բարձերի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պատրաստում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տակ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CAA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A529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9,538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E91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55,409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A80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528,47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CF88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FD09EB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48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06F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6E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38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7D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F9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5678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A76ED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F7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0D5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B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FE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43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4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523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68D7BE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99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F5D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68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8F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D2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F7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304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15B189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15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929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81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9A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85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C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97E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D6E34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FE5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94F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 20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դասի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բետոնից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բարձերի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պատրաստում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տակ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592B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9AB8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3,815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27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71,987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091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274,63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D1EF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AD1FD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B1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956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00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61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16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46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1D17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182DA6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46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192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E7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1D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56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65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196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D875A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B9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439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5E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3C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A1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BF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6B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4CFFC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FF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F13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CF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D9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B4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60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2FA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ABAF31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B68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06A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Ամրան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A500c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798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18F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0,244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DE0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425,522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8B1B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103,83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7C77A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4131AE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10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39E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76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9F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C8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DD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29AA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598B25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13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E46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C1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2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D5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7F8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942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4A2593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9F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BBA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10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A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9A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FA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1DE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3AE29F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A8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B5F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AD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55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91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3A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E85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D3CBC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F8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2A6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Ամրան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AIc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4BC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337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0,050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9E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326,364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0300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16,32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F7F61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F14E5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2F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FCA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4B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5C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6F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80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538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B1EEFD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3E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A2C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08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4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A8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27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500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5F3C2CA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3E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F3E8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C5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D3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24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9B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ED7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A76861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7DC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AE0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Խարսխային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հեղյուսների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M 24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8B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917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0,050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76C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1581,743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E031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79,09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F3976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AE888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FF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C7E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40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A1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F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A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571B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571A72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66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C5D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7B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A7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63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37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CEB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B19D99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2E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658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87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CD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3D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0F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DE6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82DFF39" w14:textId="77777777" w:rsidTr="00A67A27">
        <w:trPr>
          <w:gridAfter w:val="41"/>
          <w:wAfter w:w="11088" w:type="dxa"/>
          <w:trHeight w:val="9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7C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3E3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7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3D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12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FB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97A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1E867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2E5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054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տակ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պատվանդանի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կառուցում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N 22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շվիլերներից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819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0A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1,232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C95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118,443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7E2E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145,92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55828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CA1B53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4D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E68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E0C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F2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6B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64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EF1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02B0B6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09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813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E8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50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C0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0D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713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6AA355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08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951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ED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C7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45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D7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A06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3C74E5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87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B70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EA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D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5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24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C43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536EE4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DF7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D57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N 22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շվիլեր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արժեքը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0A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A34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59,000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D9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15,846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D410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934,91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8B3CF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F11B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92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366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70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17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4A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11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A6BA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4097793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D0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651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23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1B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3A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9A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8C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CAF9F4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13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996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58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81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67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D7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598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0611F1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827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E0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պատվանդանի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երկշերտ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յուղաներկում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7F7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35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25,600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3E3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1,778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D127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45,50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299C6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09B1F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F2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4D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E9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11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22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CA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73E3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3B2EA64" w14:textId="77777777" w:rsidTr="00A67A27">
        <w:trPr>
          <w:gridAfter w:val="41"/>
          <w:wAfter w:w="11088" w:type="dxa"/>
          <w:trHeight w:val="15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6A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61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E2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1B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B5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DA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D09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747486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C5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7C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5F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C9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3E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89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62D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782F52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E49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F55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խողովակներից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ջրագծի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կառուցում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219x7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BCE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DF5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67,000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83B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21,140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1B7B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1416,35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51D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3D778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CC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99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C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7F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73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BF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597C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012183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56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B1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79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27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35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CA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9B2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F5F5F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D5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59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C3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E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64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F4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90E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7AFD450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F8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8C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24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79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2B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59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E59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96BADB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C70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E3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կցաշուրթի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eastAsia="Times New Roman" w:cs="Calibri"/>
                <w:sz w:val="16"/>
                <w:szCs w:val="16"/>
              </w:rPr>
              <w:t>Ф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25A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ED44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6F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15,175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4ED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303,51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BDD07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913C65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17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2ECC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06B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1A62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DA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34E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A66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82F4E9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9A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1D8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8C5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C73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4E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09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AA2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C81514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DF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64F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340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015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26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9E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547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B2801A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F2A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4AC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Անկյունակ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90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 xml:space="preserve">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1A25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EE6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C0F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13,776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BFBD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82,66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E94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B1BC0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E8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6CF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541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0C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97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35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D097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00D462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2F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177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63D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33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AE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DA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39C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F90EE06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02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B71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725B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5B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18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F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98B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F14BB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DB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D9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Հենարաների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իրականացում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325x6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խողովակներից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,1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A3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B0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0,04720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3D8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609,956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F5F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28,79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4DA2C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4058B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1F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E3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8B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C6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55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4F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F3A6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68596B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09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DD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D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A2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70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5C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CE7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ADBB20" w14:textId="77777777" w:rsidTr="00A67A27">
        <w:trPr>
          <w:gridAfter w:val="41"/>
          <w:wAfter w:w="11088" w:type="dxa"/>
          <w:trHeight w:val="9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C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F9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36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9F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00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3F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A2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4A36E00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75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60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BA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65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1A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7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677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57A193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EA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5CD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Թերթապողպատ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6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B34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AC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0,480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D09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25,953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DDF2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12,46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77BC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B01769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5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05C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2E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E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72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2B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501C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EC9A0A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B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8C0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EC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B7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CC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ED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CFD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8080702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29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125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96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41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33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95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9CF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9D7FCE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BAB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89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Հենարաների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իրականացում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325x6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Կիսախողովակների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E7B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034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0,00230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E40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609,956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B6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1,40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7BC2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1859C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C4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6E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A5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51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4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BC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12D6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81B5111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32E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AB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17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0D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02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72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A8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80F181B" w14:textId="77777777" w:rsidTr="00A67A27">
        <w:trPr>
          <w:gridAfter w:val="41"/>
          <w:wAfter w:w="11088" w:type="dxa"/>
          <w:trHeight w:val="10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AB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F6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06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00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84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09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9D2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E122CB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961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668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Հոծ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տախտակամածի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իրականացում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50x50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չորսուներից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900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լայնքով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21B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C5B5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5,410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D5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258,739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E4A0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1399,78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309E7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BD5C3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FB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16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D7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6C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6B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1D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61F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CA0862C" w14:textId="77777777" w:rsidTr="00A67A27">
        <w:trPr>
          <w:gridAfter w:val="41"/>
          <w:wAfter w:w="11088" w:type="dxa"/>
          <w:trHeight w:val="15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DA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4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25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21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5E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BC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A8A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D6B812D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1C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9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B3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99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53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9C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2CC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23FA9D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823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BAD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էլէմենտների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երկշերտ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յուղաներկում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FF8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97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115,600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B94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1,778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3972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205,48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4B3B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00F034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56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25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1B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71A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D5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95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6733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C35FE31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D0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FA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18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D4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0D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CD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7B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8D5D6C8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9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3C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BB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27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AE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36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53B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0C3DD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9D9F2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908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ЦНС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300 -300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մակնիշի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BA-02-450-400-4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շարժիչով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5B6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517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93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616,813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0F9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1233,63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E1B5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DBD30A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3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77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35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E8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BE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3D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EA2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EF6795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8B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C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E6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63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A0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78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0E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EAD3218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29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03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DA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DE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BA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64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174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AF0A3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9E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27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74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68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E5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80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DA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D54EE9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287F0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2A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Մետաղական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սողնակային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փականի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, 10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ՄՊա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2CF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E827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FA4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37,107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801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259,75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86CB4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D319B2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B0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C3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9D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F5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02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19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52BE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7F2C3AB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F7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25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4E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9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9B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C8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9DC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AE05E8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38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49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D2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4D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EA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0E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D5D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15A425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2589F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DB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eastAsia="Times New Roman" w:cs="Calibri"/>
                <w:sz w:val="16"/>
                <w:szCs w:val="16"/>
              </w:rPr>
              <w:t>ГПУ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-200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հիդրավլոկ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մարիչի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Гаситель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гидравлический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EA3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431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2FE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445,708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00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891,42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4FCC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D796A5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77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385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16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50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DA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35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E907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DCEA103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6E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36F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E9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82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2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6E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8B1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4D6C526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F9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8D8EC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4B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8E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C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9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BCD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DAB1D0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561F7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2F2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Հետադարձ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փականի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զսպանակային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տիպի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մետաղական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br/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ՄՊա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5934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F9A8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80C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32,849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1943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65,70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C4F6A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88797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A3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DF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78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35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F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E5DF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72A9722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B4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81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7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41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17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F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65F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FA37A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C8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88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D8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E4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1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067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F6179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CCE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255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Նախագծվող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խողովակաշարի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միացում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գոյություն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ունեցող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1200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խողովակաշարին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37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CFD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F84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20,553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818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82,21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3C919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FCF354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9C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21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CC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8E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43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75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8A8C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5C1BD5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C8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CC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E8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C0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17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E3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22B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E43464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E5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E3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C0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C5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16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5B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06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82F86B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BB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D3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15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79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0E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11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528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463D9A" w14:textId="77777777" w:rsidTr="00A67A27">
        <w:trPr>
          <w:gridAfter w:val="41"/>
          <w:wAfter w:w="11088" w:type="dxa"/>
          <w:trHeight w:val="46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F7E3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A8B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/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հավաքովի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էլեմենտներից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դիտահորի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պատրաստում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D1000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E07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568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C5E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169,451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E74C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338,90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F83BF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924D5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26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EF2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8C4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B11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8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D9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8F31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BE53B8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AF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A87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B2E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784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5D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58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78C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FD1803B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50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59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764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B5E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19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0D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E9E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7A0A5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43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21C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4D5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217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F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7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9A4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3CED9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4D4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F59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Թուջե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մտոց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943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Ñ³ï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AEEC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628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75,314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A33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150,63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6AEC8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F45B16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2E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A7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31B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CEC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D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2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503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768BC4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CA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CBF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A5C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8CD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D5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50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9E7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A44F861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86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358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C0B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F63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16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FF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E20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1B59E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6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07A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054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B69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B0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7C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ED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1492F67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3B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7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E0C5" w14:textId="77777777" w:rsidR="00A67A27" w:rsidRPr="00A67A27" w:rsidRDefault="00A67A27" w:rsidP="00A67A27">
            <w:pPr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23,5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D0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8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E0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9512,62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9C338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526AAF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C21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027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Մոդուլային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պահակակետ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F66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F4D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485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305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155D7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68562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93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10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98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0DD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DD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58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6B4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5601DA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41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0D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E9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F36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C8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26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029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D4537B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02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CA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F1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308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72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5A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25A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ADCD4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08A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49A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Մետաղական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կոնստրուկցիաներից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բաղկացած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մոդուլայն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պահակակետի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5x4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եզրաչափերով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: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8AC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0922C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8ED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3765,684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E8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3765,68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43D7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CFBECD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80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948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B6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7B2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7C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AA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23A8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AC43B3E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C2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75D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C0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8FC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5F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BC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A9C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3DA24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7C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54F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2B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346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1C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DAF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47C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E93970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87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CA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կարգի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բնահողի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մշակում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էքսկավատրով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բարձելով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/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ինքնաթափերի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վրա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EF0A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29F7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16,000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B80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0,883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4FE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14,13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3235C2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24980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538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9B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59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49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59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B7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A734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F9BA8F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6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1C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91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DAD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2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BA8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BD8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A652B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C6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52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31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7F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08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3F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5C4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547C1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23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1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1E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0C4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75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EDB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276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A16FB3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CA6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ABC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Ավելորդ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բնահողի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տեղափոխում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7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F1D2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E04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28,800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68B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2,421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B387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69,72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F1A3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2D8282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41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C1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69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21F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0B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EC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887A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3B279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F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8F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A0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0D5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61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11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ED1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A33D57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B5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80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F3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E2C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4B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AB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58B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CE8C58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70E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2D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Խճի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նախաշերտի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իրականացում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խամքարբետոնե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բարձերի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տակ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DFB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B61E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89C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17,748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B8C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70,99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E20019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D3F47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D2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D3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2C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FC1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F1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AD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E879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21F652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9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4F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BF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1A9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F2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0B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5FE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3AC8F7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5B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48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23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0AA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1E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F2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13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BEF2D4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60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3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4A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573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57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FC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6A7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F9EBC9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6AE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76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 15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դասի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հիմքով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խամքարբետոնե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հիմքերի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պատրաստում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016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AD1F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FE5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55,409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5B5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277,05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EAC35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7040EB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C1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E4E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1B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C9B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A0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DA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535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8104C1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34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0A6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79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BA7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2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92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270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03F8A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CF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C08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14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546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E0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B2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532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BEC5855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CE1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AE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8C3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C6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42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D4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B446E2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82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0F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B-20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դասի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/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հիմքի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պատրաստում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544D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EA4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1FC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64,545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CCE3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258,18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93FAF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7223D7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69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38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88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98E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0B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EB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9AE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673605B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E0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07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98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175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D2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01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0FB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9DC9C6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54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03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23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D05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A8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7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B9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71758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F0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DF2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Ամրան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A500c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C16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1223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0,435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AB9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425,522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FBF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185,10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72152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E8A653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C9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C18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8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6B3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33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30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BB48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D9A88C8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6F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5EB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47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057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25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DD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54D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4D1D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28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F4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24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0C7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92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21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E29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15031C1" w14:textId="77777777" w:rsidTr="00A67A27">
        <w:trPr>
          <w:gridAfter w:val="41"/>
          <w:wAfter w:w="11088" w:type="dxa"/>
          <w:trHeight w:val="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CB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AD9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F5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B05F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33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BC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9EA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5712F9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76B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3BD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Ամրան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AIc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21A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8D9DE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0,120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049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326,364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E890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39,16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EC11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87E44E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7D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619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D9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A98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B7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2F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6CE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438A29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8A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625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2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245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9D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E9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403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BFBBD6C" w14:textId="77777777" w:rsidTr="00A67A27">
        <w:trPr>
          <w:gridAfter w:val="41"/>
          <w:wAfter w:w="11088" w:type="dxa"/>
          <w:trHeight w:val="9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A4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1D9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54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25A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AC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61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851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38781C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9FD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D4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Ջրամեկուսացում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2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շերտ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բիտումի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քսուկով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CE15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E6CB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30,000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CE6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1,135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5425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34,05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2E76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4D2273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69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4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1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793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E6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29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FC3A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E9DE2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A7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56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7F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66C9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FE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79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E51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CC93A4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96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49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0B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DA5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00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E8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08D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8932DF4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CD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E9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ED82" w14:textId="77777777" w:rsidR="00A67A27" w:rsidRPr="00A67A27" w:rsidRDefault="00A67A27" w:rsidP="00A67A27">
            <w:pPr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11,6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267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BE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30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4714,07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3FBA9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62FA4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6A5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4B1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Տրասֆորմատորային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ենթակայան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563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AD3E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FDF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EB74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E9AD1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337635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6D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51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26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835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02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08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D2BD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ED99645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0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9E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E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58F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BA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2F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2FC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8963627" w14:textId="77777777" w:rsidTr="00A67A27">
        <w:trPr>
          <w:gridAfter w:val="41"/>
          <w:wAfter w:w="11088" w:type="dxa"/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C5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A4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C7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18D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42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40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819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C1A22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A870F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2F5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ÎáÙåÉ»Ïï ïñ³ÝëýáñÙ³ïáñ³ÛÇÝ »ÝÃ³Ï³Û³Ý ³ñï³ùÇÝ ï»Õ³¹ñÙ³Ý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br/>
              <w:t>Îîº-63/10-8/Y1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br/>
              <w:t>10/0,4Ïì,63 Ïì²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3B83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0E9EC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E8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323,061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34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323,06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A569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EEFB8A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20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599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D9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AEA6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76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AA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29E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68D70A2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E2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BA3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A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FCB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D4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55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112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96CCA7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F3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4B2C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5A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CB4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F2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45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AEB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AC0E4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CD9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EBD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îñ³ÝëýáñÙ³ïáñÇ ÉóáõÙ ÛáõÕáí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F2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7DDF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0,095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528C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17,244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8B5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1,64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A0B7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CA85E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7C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D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67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173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34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1A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9B2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EA1CC7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C9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65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51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1B4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522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54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274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DE61C5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A1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AA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8A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7E2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85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5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23E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9AE98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04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26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4C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B46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CF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8E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504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DFC46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AD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12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Յուղի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արժեքը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18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լիտր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4A531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104,5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94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1,205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51E3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125,92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0F415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601509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F4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CB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8B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A854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E2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F3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D8C0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408ECE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9F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5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B3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B85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E2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79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4F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5043CF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FC2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8B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7F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C58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42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B4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A7D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68C865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24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9D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Անկյունային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81A7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B03D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97,300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E4D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0,753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2184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73,28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C593D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A83763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A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3B7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66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C8E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93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3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216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2556B3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D3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92C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B7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080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2B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92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932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A19A09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2F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EA0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B2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472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A54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37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27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28DFC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2A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CCA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Միաձույլ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հիմքի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իրականացում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Arial Armenian" w:eastAsia="Times New Roman" w:hAnsi="Arial Armenian" w:cs="Arial Armenian"/>
                <w:sz w:val="16"/>
                <w:szCs w:val="16"/>
              </w:rPr>
              <w:t>´»ïáÝ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B-15.F 150 ,W4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035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EF4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0,320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A5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99,197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BFFB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31,74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34E33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303AEB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D9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93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DC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739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4A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B9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AD9D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653F64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C4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50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D6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7841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77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42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A30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92B9AFA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BC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F7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E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27C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1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7B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C35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79058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696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93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´»ïáÝ» Ý³Ë³å³ïñ³ëïáõÙ B-7,5,10ëÙ. ß»ñïáí 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82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489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0,056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4AB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38,006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E6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2,13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F14EA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AE171F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5E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0A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37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A3A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30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B2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463B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DF7FC6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E3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A0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37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91D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6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55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4E2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3F3E701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B9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2D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28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F22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9F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D6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617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9AE1E8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E1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4C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D6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2B9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2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EA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A8C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E64BEA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2E9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40E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ÐÇÙùÇ ÷áëáñ³ÏÇ ÷áñáõÙ III Ï³ñ·Ç µÝ³ÑáÕáõÙ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22F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C62C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0,400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637A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6,758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290F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2,70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0E0E2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1810AE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8C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5B1C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E2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89C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90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33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040C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ED55CB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EA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AAA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A6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9BD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51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B7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779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B8C9CD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90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625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2E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EF1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A8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38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B9C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B414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37D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F66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Þ»ñï³íáñ åáÕå³ï 40x4 ÙÙ ÑáÕ³ÝóÙ³Ý Ñ³Ù³ñ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D17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C6A04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350,000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F28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1,558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38A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545,38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083E3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C0C2E0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4C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EAEE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1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34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4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3E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AF1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D5C294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9E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2A9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44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019F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F7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05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F2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00A453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F0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B3D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1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0C78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B9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B7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E6E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DD9E5D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D5C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E1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Êñ³ÙáõÕáõ ÷áñáõÙ III ËÙµáõÙ ÑáÕ³ÝóÙ³Ý Ñ³Ù³ñ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ձեռքով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54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2F70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10,400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BFB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3,626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4631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37,71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A9F9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AA793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088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F4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2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C3C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20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CC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9B96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4B421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4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B2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45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992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CD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B2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B84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C393B9F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F7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45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13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5705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D5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F5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92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2B9C2D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41D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B1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Խրամուղու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հետլիցք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47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Ù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0CF6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10,400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0BC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1,516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86C1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15,77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A700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861394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D2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B4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00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A4E2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1C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6E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895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C50134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1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AF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48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953C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58D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B5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0B2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3E2F72D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8E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05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E7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D02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E0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E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D91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FCE4D8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248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25AA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äáÉÇíÇÝÇÉùÉáñÇ¹³ÛÇÝ ËáÕáí³Ï D=50ÙÙ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D9BA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2D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56A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1,043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3459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5,22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FF1F1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23266F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10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83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6F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148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61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F8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8495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167FB51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31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72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11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309E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32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00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3B2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C8364BD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27F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F4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83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F31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B4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697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DD9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76E340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BC594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23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Ô»Ï³í³ñÙ³Ý Ï³Û³Ý </w:t>
            </w:r>
            <w:r w:rsidRPr="00A67A27">
              <w:rPr>
                <w:rFonts w:eastAsia="Times New Roman" w:cs="Calibri"/>
                <w:sz w:val="16"/>
                <w:szCs w:val="16"/>
              </w:rPr>
              <w:t>САУ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-60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99C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AC3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B23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17,580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E8BA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17,58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5FDB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30C135D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DC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03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8E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ED1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CB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FE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62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D4E1E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9D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DC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76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87A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82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11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D20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76977D" w14:textId="77777777" w:rsidTr="00A67A27">
        <w:trPr>
          <w:gridAfter w:val="41"/>
          <w:wAfter w:w="11088" w:type="dxa"/>
          <w:trHeight w:val="10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1B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00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05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C10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D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9B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7AE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CDE52B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763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0E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Ø³ÉáõË </w:t>
            </w:r>
            <w:r w:rsidRPr="00A67A27">
              <w:rPr>
                <w:rFonts w:eastAsia="Times New Roman" w:cs="Calibri"/>
                <w:sz w:val="16"/>
                <w:szCs w:val="16"/>
              </w:rPr>
              <w:t>ААБВ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3X35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B06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3CD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90,000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D4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0,662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C28E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59,62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0A8D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E803F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B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E9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116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F72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00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D68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1F59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AF491A0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2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C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96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2F35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97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15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AF4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F156FF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4F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6B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56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D52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0B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79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A3D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E1F076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B85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DB8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Ø³ÉáõË </w:t>
            </w:r>
            <w:r w:rsidRPr="00A67A27">
              <w:rPr>
                <w:rFonts w:eastAsia="Times New Roman" w:cs="Calibri"/>
                <w:sz w:val="16"/>
                <w:szCs w:val="16"/>
              </w:rPr>
              <w:t>ААБ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3X35+1X35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6FB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գմ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6EDF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120,000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2FC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2,033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9208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243,95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C1CE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F10E53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4C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C9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78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607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D2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AE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E996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7B71BB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65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6F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A2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DCE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F8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65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2B8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9141125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F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68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89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741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0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7C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4BA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B28186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9D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31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AC7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EE6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19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C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629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715645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A65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4F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Îîº-Ç Ñ»Ý³ñ³Ý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2866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ï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AAB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0,09728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0B2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118,365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64BA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11,51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6B273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4F78AF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9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B2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4B2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2E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B9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96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948B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38A7E4A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20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2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C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F05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14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E0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C6D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D77CD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A9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3F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3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AD72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37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06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CF5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E97798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717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AE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L75x6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անկյունակի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արժեքը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9ED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B336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0,068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027B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432,924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CEB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29,48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9DA81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B42242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AA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39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F2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5EA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FC0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53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11A1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F31447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5F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5C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E1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8E4B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D3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4D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42F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6F2396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71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9BA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8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6E0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7E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56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E7343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650A94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3CF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C9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L50x5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անկյունակի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արժեքը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BAC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տն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377C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0,027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5EC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421,184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1857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11,50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8BAEE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89C950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4D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5A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86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589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C1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7A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33D8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87CAFA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ED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D8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A6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71B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E2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3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76C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C3562E2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FF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C1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C8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979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52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5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051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44BC1B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4C6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B9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F7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759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C4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EA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FDD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5837F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03B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18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5D9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,-100x10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պողպատե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թերթի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արժեքը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2AA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6FE7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1,880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D536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0,520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5828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0,98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A6DC6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612D3F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B8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2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46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8DE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95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61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5358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4FFF220" w14:textId="77777777" w:rsidTr="00A67A27">
        <w:trPr>
          <w:gridAfter w:val="41"/>
          <w:wAfter w:w="11088" w:type="dxa"/>
          <w:trHeight w:val="10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31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96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39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890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3F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7F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AE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A3BF6F" w14:textId="77777777" w:rsidTr="00A67A27">
        <w:trPr>
          <w:gridAfter w:val="41"/>
          <w:wAfter w:w="11088" w:type="dxa"/>
          <w:trHeight w:val="34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73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29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96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99C5D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1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07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2E1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6B57BB4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E5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15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DE1B" w14:textId="77777777" w:rsidR="00A67A27" w:rsidRPr="00A67A27" w:rsidRDefault="00A67A27" w:rsidP="00A67A27">
            <w:pPr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3,8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077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B3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4F6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1539,19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743FF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A8D462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75D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122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Էլեկտրատեխնիկական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մաս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A81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8FBE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3B1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B92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193B4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1651D5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9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EB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B7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D3A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DF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1E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833B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272407FC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8A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0F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E6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814A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CB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AA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794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02171A6" w14:textId="77777777" w:rsidTr="00A67A27">
        <w:trPr>
          <w:gridAfter w:val="41"/>
          <w:wAfter w:w="11088" w:type="dxa"/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119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56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9A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41F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5C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99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D3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E92749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A3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A4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Երեք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Ինքնակրող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հաղորդալար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СИП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-2- 3</w:t>
            </w:r>
            <w:r w:rsidRPr="00A67A27">
              <w:rPr>
                <w:rFonts w:eastAsia="Times New Roman" w:cs="Calibri"/>
                <w:sz w:val="16"/>
                <w:szCs w:val="16"/>
              </w:rPr>
              <w:t>х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 +1x70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մոնտաժում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4D15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3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լար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EC80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0,66000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C5F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148,558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7A83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98,05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7DC2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C0D34E7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55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8224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8AF2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33F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129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08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1113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E13F275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73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A8A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1B3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E0D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E8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6C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67C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BA4AAE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42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E8F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49EC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D0D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E1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A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A7F5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9465B6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99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BB4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Ինքնակրող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հաղորդալարСИП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-2- 3</w:t>
            </w:r>
            <w:r w:rsidRPr="00A67A27">
              <w:rPr>
                <w:rFonts w:eastAsia="Times New Roman" w:cs="Calibri"/>
                <w:sz w:val="16"/>
                <w:szCs w:val="16"/>
              </w:rPr>
              <w:t>х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70 +1x70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արժեքը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6F8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5587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660,00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00A4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0,402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703F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265,14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DD0AB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6E87EC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CE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8E0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C5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9C6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83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1D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53B8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D1B181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A9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96E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8C5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507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344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AF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AFE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8043A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55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73E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4A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B90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F34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20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647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77EF2D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36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AC37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56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749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52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5F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582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D43485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66E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B8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/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բետ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.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Անկյունախարիսխային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հենասյան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CBE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2B9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8,00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515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48,475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F929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387,80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A781ED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20E00A9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FF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454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C8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20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A6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83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4DC2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132C43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3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774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F7D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697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DD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D21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3F0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668DB43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55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ABE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EB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F3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87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2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776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DB7019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093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542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7A4D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Երկաթբետոնե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կանգնակ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ՍՎ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-10,5 -3,5 (B25)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CB4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A54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16,00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7D8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162,376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094B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2598,02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AF5AB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8BFBB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4A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ACDC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8C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2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DD7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D18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064E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692180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506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C7C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482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22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53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F10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911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7E1732C" w14:textId="77777777" w:rsidTr="00A67A27">
        <w:trPr>
          <w:gridAfter w:val="41"/>
          <w:wAfter w:w="11088" w:type="dxa"/>
          <w:trHeight w:val="7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2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187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D78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C4A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B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1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68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B9775E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42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542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384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կարգի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բնահողի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հորատում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550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93B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F08D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52,8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E9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29,472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ECB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1556,10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DC18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A3A336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AB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C6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81A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0C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D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E0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864A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7222097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1E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38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D24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1B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AC9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2C6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B10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675E2FB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49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6E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074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C6D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32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2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AE4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C33689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1732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A78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Հաղորդալարերի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ամրացման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դետալնիրի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BCE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BF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375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572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0,807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157E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302,46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A594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EB34B3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DF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02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BE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3D7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22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02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D72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147A8D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F7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92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2D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603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8DE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A1E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AD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57AECF9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373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180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512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4C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CC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E29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86D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6336F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E0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AC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1C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DC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2B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6B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AFA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0773060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68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82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EBCF" w14:textId="77777777" w:rsidR="00A67A27" w:rsidRPr="00A67A27" w:rsidRDefault="00A67A27" w:rsidP="00A67A27">
            <w:pPr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12,8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55F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9D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D39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5207,56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F30068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66ACC7F" w14:textId="77777777" w:rsidTr="00A67A27">
        <w:trPr>
          <w:gridAfter w:val="41"/>
          <w:wAfter w:w="11088" w:type="dxa"/>
          <w:trHeight w:val="450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7A9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6BF5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շին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.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մոնտաժ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.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աշխատանքներ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առանց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սարքավորումների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արժեքի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6B7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0B1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4A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CA2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</w:rPr>
              <w:t>20973,43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83C8FF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D06640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E39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5F0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EEA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C3A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1B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AE6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BBF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</w:p>
        </w:tc>
      </w:tr>
      <w:tr w:rsidR="00A67A27" w:rsidRPr="00A67A27" w14:paraId="17191392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55B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0A4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B2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57E2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4CE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26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463E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EEF83D9" w14:textId="77777777" w:rsidTr="00A67A27">
        <w:trPr>
          <w:gridAfter w:val="41"/>
          <w:wAfter w:w="11088" w:type="dxa"/>
          <w:trHeight w:val="4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978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58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AE9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7F1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C5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67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B62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66608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1CDB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E7E1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  <w:r w:rsidRPr="00A67A27">
              <w:rPr>
                <w:rFonts w:ascii="Sylfaen" w:eastAsia="Times New Roman" w:hAnsi="Sylfaen" w:cs="Sylfaen"/>
                <w:b/>
                <w:bCs/>
              </w:rPr>
              <w:t>Սարքավորումներ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7F53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66B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5AC7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5681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0,00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067B3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52B172" w14:textId="77777777" w:rsidTr="00A67A27">
        <w:trPr>
          <w:gridAfter w:val="41"/>
          <w:wAfter w:w="11088" w:type="dxa"/>
          <w:trHeight w:val="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F3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B04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021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CB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AA0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3CA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624295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CBD62C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16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BF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07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8B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22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4C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E87D9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BAE0282" w14:textId="77777777" w:rsidTr="00A67A27">
        <w:trPr>
          <w:gridAfter w:val="41"/>
          <w:wAfter w:w="11088" w:type="dxa"/>
          <w:trHeight w:val="22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2D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482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AD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6DD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7F6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F5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7EB5F2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7A73A6D0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F69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9DB2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ЦНС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300 -300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մակնիշի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պոմպի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BA-02-450-400-4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շարժիչով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8ABF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5CA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058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4904,641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FED5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9809,28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50DE7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0988A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781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E8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A2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41D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61C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B6E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AEBE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053B9E61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A61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7C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6E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94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AA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03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06B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F7CCE25" w14:textId="77777777" w:rsidTr="00A67A27">
        <w:trPr>
          <w:gridAfter w:val="41"/>
          <w:wAfter w:w="11088" w:type="dxa"/>
          <w:trHeight w:val="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96A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587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DF5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EE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7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AB0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260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43E9E2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32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39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2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54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141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2A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E8E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BB230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6EA0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D0BE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Մետաղական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սողնակային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փականի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, 10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ՄՊա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E4BF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6BF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CD5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172,527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C399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1207,69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46AF1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4F0A2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A8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163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95F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4D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09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736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0364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378185C8" w14:textId="77777777" w:rsidTr="00A67A27">
        <w:trPr>
          <w:gridAfter w:val="41"/>
          <w:wAfter w:w="11088" w:type="dxa"/>
          <w:trHeight w:val="18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5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78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568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070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7C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E0F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C5C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F0B6A1F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2A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240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21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09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15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458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5D6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1682E3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DD7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5D1A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eastAsia="Times New Roman" w:cs="Calibri"/>
                <w:sz w:val="16"/>
                <w:szCs w:val="16"/>
              </w:rPr>
              <w:t>ГПУ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-200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հիդրավլոկ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մարիչի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Гаситель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eastAsia="Times New Roman" w:cs="Calibri"/>
                <w:sz w:val="16"/>
                <w:szCs w:val="16"/>
              </w:rPr>
              <w:t>гидравлический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9B8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170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937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3710,000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AA9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7420,00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F5FFA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6EE0652D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F1F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97C3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701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3D4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CB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ED1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78C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5C2B79A3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5C1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6E7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8FE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86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FD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7E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8F7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1FE7B5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53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29EDC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293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A82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A81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BA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B72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B7853B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333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F75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Հետադարձ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փականի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տեղադրում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զսպանակային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տիպի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մետաղական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br/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200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10 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ՄՊա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9F75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2F61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75C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137,080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1D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274,16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BE92D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B18A355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3C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79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58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DC6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0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EF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17EC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02C6D73" w14:textId="77777777" w:rsidTr="00A67A27">
        <w:trPr>
          <w:gridAfter w:val="41"/>
          <w:wAfter w:w="11088" w:type="dxa"/>
          <w:trHeight w:val="16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B8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A1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56A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38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40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236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474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DE814D6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C97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C6C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61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3D4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9DC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35C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62C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539D354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4416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E5A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ÎáÙåÉ»Ïï ïñ³ÝëýáñÙ³ïáñ³ÛÇÝ »ÝÃ³Ï³Û³Ý ³ñï³ùÇÝ ï»Õ³¹ñÙ³Ý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br/>
              <w:t>Îîº-63/10-8/Y1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br/>
              <w:t>10/0,4Ïì,63 Ïì²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05BD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կ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</w:t>
            </w: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21C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54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696,553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35A1A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696,55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28862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5250C7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0D0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9219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FD6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B8C6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E4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B57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BAAD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47DD62B9" w14:textId="77777777" w:rsidTr="00A67A27">
        <w:trPr>
          <w:gridAfter w:val="41"/>
          <w:wAfter w:w="11088" w:type="dxa"/>
          <w:trHeight w:val="6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D4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166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DD7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9853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02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1382A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6DD1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3E17084C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E1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235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91C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4DF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0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D8BB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50E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05A4489E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14E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3B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Ô»Ï³í³ñÙ³Ý Ï³Û³Ý </w:t>
            </w:r>
            <w:r w:rsidRPr="00A67A27">
              <w:rPr>
                <w:rFonts w:eastAsia="Times New Roman" w:cs="Calibri"/>
                <w:sz w:val="16"/>
                <w:szCs w:val="16"/>
              </w:rPr>
              <w:t>САУ</w:t>
            </w: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-60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171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5920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1,000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103A0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146,334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524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146,33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54FE1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42ED6867" w14:textId="77777777" w:rsidTr="00A67A27">
        <w:trPr>
          <w:gridAfter w:val="41"/>
          <w:wAfter w:w="11088" w:type="dxa"/>
          <w:trHeight w:val="12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98D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0F8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7F7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7A3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B5F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D77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C470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67A27" w:rsidRPr="00A67A27" w14:paraId="6AD1B3F8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0C3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4B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1D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0D244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695D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E46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90D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4E2F1EB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2A8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4DF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03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1C9B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4BAD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9A0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4B79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F7C544D" w14:textId="77777777" w:rsidTr="00A67A27">
        <w:trPr>
          <w:gridAfter w:val="41"/>
          <w:wAfter w:w="11088" w:type="dxa"/>
          <w:trHeight w:val="66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9F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CCB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սարքավորումներ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E916" w14:textId="77777777" w:rsidR="00A67A27" w:rsidRPr="00A67A27" w:rsidRDefault="00A67A27" w:rsidP="00A67A27">
            <w:pPr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48,2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5C6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062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4F2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19554,02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72A5E9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41C6D82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AC85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426" w:type="dxa"/>
            <w:gridSpan w:val="1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49E8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շին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.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մոնտաժ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.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աշխատանքներ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,</w:t>
            </w: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սարքավորումներ</w:t>
            </w:r>
          </w:p>
        </w:tc>
        <w:tc>
          <w:tcPr>
            <w:tcW w:w="69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651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334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AD8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98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EE88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A67A2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B8BD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</w:rPr>
              <w:t>40527,45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2716AD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1A17EB3A" w14:textId="77777777" w:rsidTr="00A67A27">
        <w:trPr>
          <w:gridAfter w:val="41"/>
          <w:wAfter w:w="11088" w:type="dxa"/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DEE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2D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775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FE0F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910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0B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9589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</w:p>
        </w:tc>
      </w:tr>
      <w:tr w:rsidR="00A67A27" w:rsidRPr="00A67A27" w14:paraId="210BD0D2" w14:textId="77777777" w:rsidTr="00A67A27">
        <w:trPr>
          <w:gridAfter w:val="41"/>
          <w:wAfter w:w="11088" w:type="dxa"/>
          <w:trHeight w:val="13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D23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0A3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845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AD51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2C5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074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FF3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06817E1" w14:textId="77777777" w:rsidTr="00A67A27">
        <w:trPr>
          <w:gridAfter w:val="41"/>
          <w:wAfter w:w="11088" w:type="dxa"/>
          <w:trHeight w:val="61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CF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26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7D3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88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334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FFCC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98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EC9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C46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7C7C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7582676" w14:textId="77777777" w:rsidTr="00A67A27">
        <w:trPr>
          <w:gridAfter w:val="41"/>
          <w:wAfter w:w="11088" w:type="dxa"/>
          <w:trHeight w:val="63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CC8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72C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ԱԱՀ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87E0" w14:textId="77777777" w:rsidR="00A67A27" w:rsidRPr="00A67A27" w:rsidRDefault="00A67A27" w:rsidP="00A67A27">
            <w:pPr>
              <w:spacing w:before="0" w:after="0"/>
              <w:ind w:left="0" w:firstLine="0"/>
              <w:jc w:val="right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63B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ED9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E1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8105,49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C7D20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5AA13271" w14:textId="77777777" w:rsidTr="00A67A27">
        <w:trPr>
          <w:gridAfter w:val="41"/>
          <w:wAfter w:w="11088" w:type="dxa"/>
          <w:trHeight w:val="73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3C0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2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DD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Ընդամենը</w:t>
            </w: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10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8CB2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FE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BC4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A67A27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48632,94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54607A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7A27" w:rsidRPr="00A67A27" w14:paraId="2BA727CD" w14:textId="77777777" w:rsidTr="00A67A27">
        <w:trPr>
          <w:gridAfter w:val="1"/>
          <w:trHeight w:val="300"/>
        </w:trPr>
        <w:tc>
          <w:tcPr>
            <w:tcW w:w="21042" w:type="dxa"/>
            <w:gridSpan w:val="7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0A06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bookmarkStart w:id="0" w:name="RANGE!A1:BJ10"/>
            <w:r w:rsidRPr="00A67A27">
              <w:rPr>
                <w:rFonts w:eastAsia="Times New Roman" w:cs="Calibri"/>
                <w:color w:val="000000"/>
              </w:rPr>
              <w:t>ՇԻՆԱՐԱՐԱԿԱՆ ԱՇԽԱՏԱՆՔՆԵՐԻ ԿԱՏԱՐՄԱՆ ԺԱՄԱՆԱԿԱՑՈՒՅՑ</w:t>
            </w:r>
            <w:bookmarkEnd w:id="0"/>
          </w:p>
        </w:tc>
      </w:tr>
      <w:tr w:rsidR="00A67A27" w:rsidRPr="00A67A27" w14:paraId="08852EF1" w14:textId="77777777" w:rsidTr="00A67A27">
        <w:trPr>
          <w:gridAfter w:val="1"/>
          <w:trHeight w:val="990"/>
        </w:trPr>
        <w:tc>
          <w:tcPr>
            <w:tcW w:w="6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B1C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ՀՀ</w:t>
            </w:r>
          </w:p>
        </w:tc>
        <w:tc>
          <w:tcPr>
            <w:tcW w:w="25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CBA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Շինարարական աշխատանքների անվանումը</w:t>
            </w:r>
          </w:p>
        </w:tc>
        <w:tc>
          <w:tcPr>
            <w:tcW w:w="17781" w:type="dxa"/>
            <w:gridSpan w:val="7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1F8D8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ամիսներ</w:t>
            </w:r>
          </w:p>
        </w:tc>
      </w:tr>
      <w:tr w:rsidR="00A67A27" w:rsidRPr="00A67A27" w14:paraId="3A9E55B4" w14:textId="77777777" w:rsidTr="00A67A27">
        <w:trPr>
          <w:gridAfter w:val="5"/>
          <w:wAfter w:w="1029" w:type="dxa"/>
          <w:trHeight w:val="990"/>
        </w:trPr>
        <w:tc>
          <w:tcPr>
            <w:tcW w:w="6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7E2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87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8ED4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722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5EC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38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916D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439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438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4</w:t>
            </w:r>
          </w:p>
        </w:tc>
      </w:tr>
      <w:tr w:rsidR="00A67A27" w:rsidRPr="00A67A27" w14:paraId="20D7C9CD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AB50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ABA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Նախապատրաստական աշխատանքներ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972AF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594AF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9E70F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61E3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03DB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DA96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9505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B73E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ACA3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BD97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D3B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0EB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F46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B3B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8F1E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323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529A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B96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0E7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5E81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478F6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7CA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947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B1E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0E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1FF3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9D83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CF5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CF5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B25E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A308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4F04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1CA7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079A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7569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148F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97729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D3F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FC8C1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5AD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FC4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D8B5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71DA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9B7CF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4AC0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9D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33F08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5E46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9379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6575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1D3B7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3D9EA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B5F4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4A9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9C9D5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0E7E3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CE4CD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2778C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0FEFE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148B" w14:textId="77777777" w:rsidR="00A67A27" w:rsidRPr="00A67A27" w:rsidRDefault="00A67A27" w:rsidP="00A67A27">
            <w:pPr>
              <w:spacing w:before="0" w:after="0"/>
              <w:ind w:left="0" w:firstLine="0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67A27" w:rsidRPr="00A67A27" w14:paraId="45F7697D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584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898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Տեխնոլոգիական սարքավորումների մոնտաժում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A99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A9E5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9F22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C8D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E1E32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D4437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2CB5B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453CD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3C473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8508E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B2A24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07CE5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84A07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0C2D5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58E4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0CBF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D416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21C1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E09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013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007D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0F0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2768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A03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FC4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9698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2B7F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2B1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7FF4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A324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7603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5EC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7935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C606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B033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65C6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46B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DCC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7C5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DB20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2A42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F890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912A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CAE0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E742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ADC0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6D20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525B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09D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21D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E755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99AC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4636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6DB8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FE9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4C82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F310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8772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F704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22EB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67A27" w:rsidRPr="00A67A27" w14:paraId="11A724B1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6CB0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DDF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Բետոնացման աշխատանքներ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B0A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70C4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8F9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7ED4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75B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E836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F96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0306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E507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D1A5A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CD730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C3A31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53D2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B4584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C776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CDCA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6AF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8D14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18B4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9E22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5386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1792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57D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0983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556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86D2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0E42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DD50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63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EA1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EF8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1129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372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A16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06B7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6C07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7D1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55F0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B659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0CD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E8C6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CE02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0DD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D288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7AAF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9D8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8B3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11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D2ED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BC3D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6DC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1D8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37D1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32FB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9DD6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F067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6F0F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44B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40C8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16E0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67A27" w:rsidRPr="00A67A27" w14:paraId="11696AC1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7507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184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Մոդուլային պահակակետի տեղադրում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6D2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57FC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4287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082D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9563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E48F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E74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337F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69AA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8D58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4B7D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BEF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F51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5CB7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DACE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410CE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B33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1034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785A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EF66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F36F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B828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A8F9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36FF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A6A7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2F8A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9D29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F1D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A946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B2DD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9B04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D39B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CD13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3F93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D581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9A71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C593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6E1A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964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DA89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A56D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16A3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951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C7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B4DA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E8FE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460E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1D5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640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D0B7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E243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CE4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5D09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FC1D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D1E0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64EE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DFBF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ED5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68AB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51D8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67A27" w:rsidRPr="00A67A27" w14:paraId="13D2B7C3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2AE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DF7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Տրանսֆորմատորային ենթակայանի տեղադրում և էլեկտրատեխնիկական աշխատանքներ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B1D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B4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CCDB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5A4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F30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B42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2EB9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525A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3103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50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439A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5B75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6F9A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4DB0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93877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BFC3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ACCBE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18639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B19AE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90844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32F9B5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4683D7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0BC42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15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7184B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FCDA7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56B2D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18D71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00D2D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A660F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3E20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82F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699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C6D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A5A1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BD0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C66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A0F3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FBE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C29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BC84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E8F0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1CD8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72AB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E3A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78A8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294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B4B8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E5A5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31B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A3A6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EC52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F27B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26AB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40DB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0459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94B6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D863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25B0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BB34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7A9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67A27" w:rsidRPr="00A67A27" w14:paraId="0EF506B2" w14:textId="77777777" w:rsidTr="00A67A27">
        <w:trPr>
          <w:trHeight w:val="1290"/>
        </w:trPr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0785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E2B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Այլ աշխատանքներ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5DA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4A63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9379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66AE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011F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CF6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7AF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BDD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54A0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CA7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5A5A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D0C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57B3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3E30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9C1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3E2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6C5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B9C6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B9D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53D34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D46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6251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9F3F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13A4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6613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CC01C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6DDD4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CDE0E6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039D30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61E74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F31F1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FC459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0781D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0CB48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6757075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8302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C983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96C5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D71E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7D5AF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4C7A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BBD1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BE60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E559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697A3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5E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DDE2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B84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AD037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2A5F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5183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037D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8BDA1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FC6FE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1E1A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9B1C8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62CC2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FE5EB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413C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784F9" w14:textId="77777777" w:rsidR="00A67A27" w:rsidRPr="00A67A27" w:rsidRDefault="00A67A27" w:rsidP="00A67A27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</w:rPr>
            </w:pPr>
            <w:r w:rsidRPr="00A67A2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2460336" w14:textId="77777777" w:rsidR="00A67A27" w:rsidRPr="00A67A27" w:rsidRDefault="00A67A27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</w:rPr>
      </w:pPr>
    </w:p>
    <w:sectPr w:rsidR="00A67A27" w:rsidRPr="00A67A27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D4425" w14:textId="77777777" w:rsidR="00301D70" w:rsidRDefault="00301D70" w:rsidP="0022631D">
      <w:pPr>
        <w:spacing w:before="0" w:after="0"/>
      </w:pPr>
      <w:r>
        <w:separator/>
      </w:r>
    </w:p>
  </w:endnote>
  <w:endnote w:type="continuationSeparator" w:id="0">
    <w:p w14:paraId="58665FD9" w14:textId="77777777" w:rsidR="00301D70" w:rsidRDefault="00301D7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E4A45" w14:textId="77777777" w:rsidR="00301D70" w:rsidRDefault="00301D70" w:rsidP="0022631D">
      <w:pPr>
        <w:spacing w:before="0" w:after="0"/>
      </w:pPr>
      <w:r>
        <w:separator/>
      </w:r>
    </w:p>
  </w:footnote>
  <w:footnote w:type="continuationSeparator" w:id="0">
    <w:p w14:paraId="68504100" w14:textId="77777777" w:rsidR="00301D70" w:rsidRDefault="00301D70" w:rsidP="0022631D">
      <w:pPr>
        <w:spacing w:before="0" w:after="0"/>
      </w:pPr>
      <w:r>
        <w:continuationSeparator/>
      </w:r>
    </w:p>
  </w:footnote>
  <w:footnote w:id="1">
    <w:p w14:paraId="6D054193" w14:textId="77777777"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7DB185BB" w14:textId="77777777"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1E645557" w14:textId="77777777"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0A2AAE92" w14:textId="77777777" w:rsidR="00206E83" w:rsidRPr="002D0BF6" w:rsidRDefault="00206E8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277C0DA" w14:textId="77777777" w:rsidR="00206E83" w:rsidRPr="002D0BF6" w:rsidRDefault="00206E83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672E2C4E" w14:textId="77777777" w:rsidR="003122B3" w:rsidRPr="00347F8F" w:rsidRDefault="003122B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14:paraId="7166A69E" w14:textId="77777777" w:rsidR="003122B3" w:rsidRPr="002D0BF6" w:rsidRDefault="003122B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A12E606" w14:textId="77777777" w:rsidR="003122B3" w:rsidRPr="0078682E" w:rsidRDefault="003122B3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20F39F1" w14:textId="77777777" w:rsidR="003122B3" w:rsidRPr="0078682E" w:rsidRDefault="003122B3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>ապասույնկարգավորմանառաջիննախադասությունըշարադրվումէհետևյալբովանդակությամբ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6D2E8A25" w14:textId="77777777" w:rsidR="003122B3" w:rsidRPr="00005B9C" w:rsidRDefault="003122B3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4334A"/>
    <w:multiLevelType w:val="hybridMultilevel"/>
    <w:tmpl w:val="C69A8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773721"/>
    <w:multiLevelType w:val="hybridMultilevel"/>
    <w:tmpl w:val="584E3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B30DC"/>
    <w:multiLevelType w:val="hybridMultilevel"/>
    <w:tmpl w:val="41D27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72F49"/>
    <w:multiLevelType w:val="hybridMultilevel"/>
    <w:tmpl w:val="9A146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10206D"/>
    <w:multiLevelType w:val="multilevel"/>
    <w:tmpl w:val="FFA06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  <w:b/>
      </w:r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3"/>
  </w:num>
  <w:num w:numId="3" w16cid:durableId="1463964543">
    <w:abstractNumId w:val="4"/>
  </w:num>
  <w:num w:numId="4" w16cid:durableId="353387849">
    <w:abstractNumId w:val="6"/>
  </w:num>
  <w:num w:numId="5" w16cid:durableId="1514146927">
    <w:abstractNumId w:val="7"/>
  </w:num>
  <w:num w:numId="6" w16cid:durableId="909071524">
    <w:abstractNumId w:val="2"/>
  </w:num>
  <w:num w:numId="7" w16cid:durableId="1070083680">
    <w:abstractNumId w:val="1"/>
  </w:num>
  <w:num w:numId="8" w16cid:durableId="412746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13FB"/>
    <w:rsid w:val="000677CA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1F56A2"/>
    <w:rsid w:val="00202413"/>
    <w:rsid w:val="00206E83"/>
    <w:rsid w:val="00215585"/>
    <w:rsid w:val="002204C1"/>
    <w:rsid w:val="0022631D"/>
    <w:rsid w:val="00245839"/>
    <w:rsid w:val="00295B92"/>
    <w:rsid w:val="002A43AB"/>
    <w:rsid w:val="002A5FAA"/>
    <w:rsid w:val="002B67F4"/>
    <w:rsid w:val="002E4E6F"/>
    <w:rsid w:val="002F16CC"/>
    <w:rsid w:val="002F1FEB"/>
    <w:rsid w:val="00301D70"/>
    <w:rsid w:val="003122B3"/>
    <w:rsid w:val="003273FD"/>
    <w:rsid w:val="003318E0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D535E"/>
    <w:rsid w:val="004E376E"/>
    <w:rsid w:val="005032A0"/>
    <w:rsid w:val="00503BCC"/>
    <w:rsid w:val="005058CB"/>
    <w:rsid w:val="00516AF5"/>
    <w:rsid w:val="00537237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5F2479"/>
    <w:rsid w:val="0060369F"/>
    <w:rsid w:val="00607C9A"/>
    <w:rsid w:val="00630114"/>
    <w:rsid w:val="00643C5E"/>
    <w:rsid w:val="00646760"/>
    <w:rsid w:val="0065711E"/>
    <w:rsid w:val="0066109E"/>
    <w:rsid w:val="00681CDB"/>
    <w:rsid w:val="00690ECB"/>
    <w:rsid w:val="006A38B4"/>
    <w:rsid w:val="006B2E21"/>
    <w:rsid w:val="006C0266"/>
    <w:rsid w:val="006C3FD8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52EBB"/>
    <w:rsid w:val="00770D35"/>
    <w:rsid w:val="007732E7"/>
    <w:rsid w:val="00777733"/>
    <w:rsid w:val="0078682E"/>
    <w:rsid w:val="00791A80"/>
    <w:rsid w:val="007E2E35"/>
    <w:rsid w:val="007F4AAB"/>
    <w:rsid w:val="0081420B"/>
    <w:rsid w:val="00847D78"/>
    <w:rsid w:val="008660FC"/>
    <w:rsid w:val="00873E24"/>
    <w:rsid w:val="00890D98"/>
    <w:rsid w:val="00892E92"/>
    <w:rsid w:val="008C4E62"/>
    <w:rsid w:val="008E1334"/>
    <w:rsid w:val="008E493A"/>
    <w:rsid w:val="00931206"/>
    <w:rsid w:val="009659CE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9F7FFC"/>
    <w:rsid w:val="00A07850"/>
    <w:rsid w:val="00A306F5"/>
    <w:rsid w:val="00A31820"/>
    <w:rsid w:val="00A35B53"/>
    <w:rsid w:val="00A36AFD"/>
    <w:rsid w:val="00A53D38"/>
    <w:rsid w:val="00A67A27"/>
    <w:rsid w:val="00A67C24"/>
    <w:rsid w:val="00A71765"/>
    <w:rsid w:val="00A93208"/>
    <w:rsid w:val="00AA32E4"/>
    <w:rsid w:val="00AA6BFD"/>
    <w:rsid w:val="00AC6946"/>
    <w:rsid w:val="00AD07B9"/>
    <w:rsid w:val="00AD59DC"/>
    <w:rsid w:val="00B326A4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BB3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B44D2"/>
    <w:rsid w:val="00CC1F23"/>
    <w:rsid w:val="00CF1F70"/>
    <w:rsid w:val="00CF6E33"/>
    <w:rsid w:val="00D02CE1"/>
    <w:rsid w:val="00D16013"/>
    <w:rsid w:val="00D17A2B"/>
    <w:rsid w:val="00D2385E"/>
    <w:rsid w:val="00D23B59"/>
    <w:rsid w:val="00D23B6A"/>
    <w:rsid w:val="00D350DE"/>
    <w:rsid w:val="00D36189"/>
    <w:rsid w:val="00D43A37"/>
    <w:rsid w:val="00D75DE8"/>
    <w:rsid w:val="00D80C64"/>
    <w:rsid w:val="00DD34B9"/>
    <w:rsid w:val="00DE06F1"/>
    <w:rsid w:val="00DE307F"/>
    <w:rsid w:val="00DE5DDE"/>
    <w:rsid w:val="00DF542B"/>
    <w:rsid w:val="00E0148D"/>
    <w:rsid w:val="00E0504B"/>
    <w:rsid w:val="00E243EA"/>
    <w:rsid w:val="00E24ABF"/>
    <w:rsid w:val="00E25271"/>
    <w:rsid w:val="00E33A25"/>
    <w:rsid w:val="00E4188B"/>
    <w:rsid w:val="00E54C4D"/>
    <w:rsid w:val="00E56328"/>
    <w:rsid w:val="00E639DB"/>
    <w:rsid w:val="00E75DFC"/>
    <w:rsid w:val="00E8615D"/>
    <w:rsid w:val="00E8681B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86CC2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EBB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2EB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  <w:style w:type="character" w:styleId="ae">
    <w:name w:val="Emphasis"/>
    <w:uiPriority w:val="20"/>
    <w:qFormat/>
    <w:rsid w:val="00215585"/>
    <w:rPr>
      <w:i/>
      <w:iCs/>
    </w:rPr>
  </w:style>
  <w:style w:type="character" w:styleId="af">
    <w:name w:val="Hyperlink"/>
    <w:basedOn w:val="a0"/>
    <w:uiPriority w:val="99"/>
    <w:semiHidden/>
    <w:unhideWhenUsed/>
    <w:rsid w:val="00A67A2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A67A27"/>
    <w:rPr>
      <w:color w:val="800080"/>
      <w:u w:val="single"/>
    </w:rPr>
  </w:style>
  <w:style w:type="paragraph" w:customStyle="1" w:styleId="msonormal0">
    <w:name w:val="msonormal"/>
    <w:basedOn w:val="a"/>
    <w:rsid w:val="00A67A2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</w:rPr>
  </w:style>
  <w:style w:type="paragraph" w:customStyle="1" w:styleId="font6">
    <w:name w:val="font6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</w:rPr>
  </w:style>
  <w:style w:type="paragraph" w:customStyle="1" w:styleId="font7">
    <w:name w:val="font7"/>
    <w:basedOn w:val="a"/>
    <w:rsid w:val="00A67A27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font8">
    <w:name w:val="font8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</w:rPr>
  </w:style>
  <w:style w:type="paragraph" w:customStyle="1" w:styleId="xl105">
    <w:name w:val="xl105"/>
    <w:basedOn w:val="a"/>
    <w:rsid w:val="00A67A27"/>
    <w:pP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</w:rPr>
  </w:style>
  <w:style w:type="paragraph" w:customStyle="1" w:styleId="xl106">
    <w:name w:val="xl106"/>
    <w:basedOn w:val="a"/>
    <w:rsid w:val="00A67A27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4"/>
      <w:szCs w:val="24"/>
    </w:rPr>
  </w:style>
  <w:style w:type="paragraph" w:customStyle="1" w:styleId="xl107">
    <w:name w:val="xl107"/>
    <w:basedOn w:val="a"/>
    <w:rsid w:val="00A67A27"/>
    <w:pP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32"/>
      <w:szCs w:val="32"/>
    </w:rPr>
  </w:style>
  <w:style w:type="paragraph" w:customStyle="1" w:styleId="xl108">
    <w:name w:val="xl10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09">
    <w:name w:val="xl10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10">
    <w:name w:val="xl110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11">
    <w:name w:val="xl11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12">
    <w:name w:val="xl11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3">
    <w:name w:val="xl11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24"/>
      <w:szCs w:val="24"/>
    </w:rPr>
  </w:style>
  <w:style w:type="paragraph" w:customStyle="1" w:styleId="xl114">
    <w:name w:val="xl114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5">
    <w:name w:val="xl11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4"/>
      <w:szCs w:val="24"/>
    </w:rPr>
  </w:style>
  <w:style w:type="paragraph" w:customStyle="1" w:styleId="xl116">
    <w:name w:val="xl116"/>
    <w:basedOn w:val="a"/>
    <w:rsid w:val="00A67A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7">
    <w:name w:val="xl117"/>
    <w:basedOn w:val="a"/>
    <w:rsid w:val="00A67A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8">
    <w:name w:val="xl11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19">
    <w:name w:val="xl11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0">
    <w:name w:val="xl12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1">
    <w:name w:val="xl12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2">
    <w:name w:val="xl12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3">
    <w:name w:val="xl12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4">
    <w:name w:val="xl124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5">
    <w:name w:val="xl12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6">
    <w:name w:val="xl12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7">
    <w:name w:val="xl12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8">
    <w:name w:val="xl12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29">
    <w:name w:val="xl12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0">
    <w:name w:val="xl13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1">
    <w:name w:val="xl13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2">
    <w:name w:val="xl13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3">
    <w:name w:val="xl13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4">
    <w:name w:val="xl13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5">
    <w:name w:val="xl13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6">
    <w:name w:val="xl13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7">
    <w:name w:val="xl137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8">
    <w:name w:val="xl13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39">
    <w:name w:val="xl13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0">
    <w:name w:val="xl14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1">
    <w:name w:val="xl14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2">
    <w:name w:val="xl142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3">
    <w:name w:val="xl143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4">
    <w:name w:val="xl14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5">
    <w:name w:val="xl14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146">
    <w:name w:val="xl14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7">
    <w:name w:val="xl147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8">
    <w:name w:val="xl14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49">
    <w:name w:val="xl14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0">
    <w:name w:val="xl15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1">
    <w:name w:val="xl15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2">
    <w:name w:val="xl15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3">
    <w:name w:val="xl15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4">
    <w:name w:val="xl15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5">
    <w:name w:val="xl15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6">
    <w:name w:val="xl15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7">
    <w:name w:val="xl157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8">
    <w:name w:val="xl15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59">
    <w:name w:val="xl15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0">
    <w:name w:val="xl160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1">
    <w:name w:val="xl16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2">
    <w:name w:val="xl16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3">
    <w:name w:val="xl16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4">
    <w:name w:val="xl16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5">
    <w:name w:val="xl165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6">
    <w:name w:val="xl166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7">
    <w:name w:val="xl167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8">
    <w:name w:val="xl16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69">
    <w:name w:val="xl169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0">
    <w:name w:val="xl170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1">
    <w:name w:val="xl171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2">
    <w:name w:val="xl17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3">
    <w:name w:val="xl17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4">
    <w:name w:val="xl174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175">
    <w:name w:val="xl175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6">
    <w:name w:val="xl176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7">
    <w:name w:val="xl17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8">
    <w:name w:val="xl17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79">
    <w:name w:val="xl17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0">
    <w:name w:val="xl180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1">
    <w:name w:val="xl18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2">
    <w:name w:val="xl182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3">
    <w:name w:val="xl183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4">
    <w:name w:val="xl18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5">
    <w:name w:val="xl18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6">
    <w:name w:val="xl18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7">
    <w:name w:val="xl18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8">
    <w:name w:val="xl18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89">
    <w:name w:val="xl189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0">
    <w:name w:val="xl190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1">
    <w:name w:val="xl191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2">
    <w:name w:val="xl19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3">
    <w:name w:val="xl193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4">
    <w:name w:val="xl194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5">
    <w:name w:val="xl195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6">
    <w:name w:val="xl196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7">
    <w:name w:val="xl197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8">
    <w:name w:val="xl198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199">
    <w:name w:val="xl199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0">
    <w:name w:val="xl200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1">
    <w:name w:val="xl201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2">
    <w:name w:val="xl20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3">
    <w:name w:val="xl20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4">
    <w:name w:val="xl20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5">
    <w:name w:val="xl20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6">
    <w:name w:val="xl20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7">
    <w:name w:val="xl20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8">
    <w:name w:val="xl20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09">
    <w:name w:val="xl20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0">
    <w:name w:val="xl210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1">
    <w:name w:val="xl21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2">
    <w:name w:val="xl212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3">
    <w:name w:val="xl213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4">
    <w:name w:val="xl214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5">
    <w:name w:val="xl215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6">
    <w:name w:val="xl21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7">
    <w:name w:val="xl21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8">
    <w:name w:val="xl218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19">
    <w:name w:val="xl21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20">
    <w:name w:val="xl220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1">
    <w:name w:val="xl221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2">
    <w:name w:val="xl22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3">
    <w:name w:val="xl22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4">
    <w:name w:val="xl22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5">
    <w:name w:val="xl22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6">
    <w:name w:val="xl22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7">
    <w:name w:val="xl22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8">
    <w:name w:val="xl22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29">
    <w:name w:val="xl229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0">
    <w:name w:val="xl230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1">
    <w:name w:val="xl231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2">
    <w:name w:val="xl232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233">
    <w:name w:val="xl23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4">
    <w:name w:val="xl234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5">
    <w:name w:val="xl23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36">
    <w:name w:val="xl236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</w:rPr>
  </w:style>
  <w:style w:type="paragraph" w:customStyle="1" w:styleId="xl237">
    <w:name w:val="xl237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</w:rPr>
  </w:style>
  <w:style w:type="paragraph" w:customStyle="1" w:styleId="xl238">
    <w:name w:val="xl238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239">
    <w:name w:val="xl239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8"/>
      <w:szCs w:val="18"/>
    </w:rPr>
  </w:style>
  <w:style w:type="paragraph" w:customStyle="1" w:styleId="xl240">
    <w:name w:val="xl240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41">
    <w:name w:val="xl241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42">
    <w:name w:val="xl242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</w:rPr>
  </w:style>
  <w:style w:type="paragraph" w:customStyle="1" w:styleId="xl243">
    <w:name w:val="xl243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4">
    <w:name w:val="xl244"/>
    <w:basedOn w:val="a"/>
    <w:rsid w:val="00A67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5">
    <w:name w:val="xl245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6">
    <w:name w:val="xl246"/>
    <w:basedOn w:val="a"/>
    <w:rsid w:val="00A67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7">
    <w:name w:val="xl247"/>
    <w:basedOn w:val="a"/>
    <w:rsid w:val="00A67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8">
    <w:name w:val="xl248"/>
    <w:basedOn w:val="a"/>
    <w:rsid w:val="00A67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</w:rPr>
  </w:style>
  <w:style w:type="paragraph" w:customStyle="1" w:styleId="xl249">
    <w:name w:val="xl249"/>
    <w:basedOn w:val="a"/>
    <w:rsid w:val="00A67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</Pages>
  <Words>2342</Words>
  <Characters>13351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61</cp:revision>
  <cp:lastPrinted>2023-04-04T07:44:00Z</cp:lastPrinted>
  <dcterms:created xsi:type="dcterms:W3CDTF">2021-06-28T12:08:00Z</dcterms:created>
  <dcterms:modified xsi:type="dcterms:W3CDTF">2026-06-03T07:56:00Z</dcterms:modified>
</cp:coreProperties>
</file>